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F22" w:rsidRPr="007D565E" w:rsidRDefault="006B2F22" w:rsidP="006B2F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6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B2F22" w:rsidRPr="007D565E" w:rsidRDefault="006B2F22" w:rsidP="006B2F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65E">
        <w:rPr>
          <w:rFonts w:ascii="Times New Roman" w:hAnsi="Times New Roman" w:cs="Times New Roman"/>
          <w:sz w:val="28"/>
          <w:szCs w:val="28"/>
        </w:rPr>
        <w:t>«Средняя общеобразовательная школа №29»</w:t>
      </w:r>
    </w:p>
    <w:p w:rsidR="006B2F22" w:rsidRDefault="006B2F22" w:rsidP="006B2F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65E">
        <w:rPr>
          <w:rFonts w:ascii="Times New Roman" w:hAnsi="Times New Roman" w:cs="Times New Roman"/>
          <w:sz w:val="28"/>
          <w:szCs w:val="28"/>
        </w:rPr>
        <w:t>(дошкольное отделение «</w:t>
      </w:r>
      <w:proofErr w:type="spellStart"/>
      <w:r w:rsidRPr="007D565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7D565E">
        <w:rPr>
          <w:rFonts w:ascii="Times New Roman" w:hAnsi="Times New Roman" w:cs="Times New Roman"/>
          <w:sz w:val="28"/>
          <w:szCs w:val="28"/>
        </w:rPr>
        <w:t>»)</w:t>
      </w:r>
    </w:p>
    <w:p w:rsidR="006B2F22" w:rsidRPr="007D565E" w:rsidRDefault="00F91822" w:rsidP="006B2F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B2F22" w:rsidRPr="00586666" w:rsidRDefault="00AB7F34" w:rsidP="00AB7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F91822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B2F22" w:rsidRPr="00586666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6B2F22" w:rsidRPr="00586666" w:rsidRDefault="00F91822" w:rsidP="00AB7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r w:rsidR="00AB7F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B7F34">
        <w:rPr>
          <w:rFonts w:ascii="Times New Roman" w:hAnsi="Times New Roman" w:cs="Times New Roman"/>
          <w:sz w:val="24"/>
          <w:szCs w:val="24"/>
        </w:rPr>
        <w:t xml:space="preserve">        </w:t>
      </w:r>
      <w:r w:rsidR="006B2F22" w:rsidRPr="00586666">
        <w:rPr>
          <w:rFonts w:ascii="Times New Roman" w:hAnsi="Times New Roman" w:cs="Times New Roman"/>
          <w:sz w:val="24"/>
          <w:szCs w:val="24"/>
        </w:rPr>
        <w:t>Директор МБОУ СОШ №29</w:t>
      </w:r>
    </w:p>
    <w:p w:rsidR="006B2F22" w:rsidRPr="00586666" w:rsidRDefault="00F91822" w:rsidP="00AB7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</w:t>
      </w:r>
      <w:r w:rsidR="00AB7F3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B7F34">
        <w:rPr>
          <w:rFonts w:ascii="Times New Roman" w:hAnsi="Times New Roman" w:cs="Times New Roman"/>
          <w:sz w:val="24"/>
          <w:szCs w:val="24"/>
        </w:rPr>
        <w:t xml:space="preserve">         </w:t>
      </w:r>
      <w:r w:rsidR="006B2F22" w:rsidRPr="00586666">
        <w:rPr>
          <w:rFonts w:ascii="Times New Roman" w:hAnsi="Times New Roman" w:cs="Times New Roman"/>
          <w:sz w:val="24"/>
          <w:szCs w:val="24"/>
        </w:rPr>
        <w:t>_____________/</w:t>
      </w:r>
      <w:proofErr w:type="spellStart"/>
      <w:r w:rsidR="006B2F22" w:rsidRPr="00586666">
        <w:rPr>
          <w:rFonts w:ascii="Times New Roman" w:hAnsi="Times New Roman" w:cs="Times New Roman"/>
          <w:sz w:val="24"/>
          <w:szCs w:val="24"/>
        </w:rPr>
        <w:t>Хазова</w:t>
      </w:r>
      <w:proofErr w:type="spellEnd"/>
      <w:r w:rsidR="006B2F22" w:rsidRPr="00586666">
        <w:rPr>
          <w:rFonts w:ascii="Times New Roman" w:hAnsi="Times New Roman" w:cs="Times New Roman"/>
          <w:sz w:val="24"/>
          <w:szCs w:val="24"/>
        </w:rPr>
        <w:t xml:space="preserve"> Н.А./</w:t>
      </w:r>
    </w:p>
    <w:p w:rsidR="006B2F22" w:rsidRPr="00586666" w:rsidRDefault="00F91822" w:rsidP="00AB7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№29 (ДО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»)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B7F34">
        <w:rPr>
          <w:rFonts w:ascii="Times New Roman" w:hAnsi="Times New Roman" w:cs="Times New Roman"/>
          <w:sz w:val="24"/>
          <w:szCs w:val="24"/>
        </w:rPr>
        <w:t xml:space="preserve"> </w:t>
      </w:r>
      <w:r w:rsidR="006B2F22" w:rsidRPr="00586666">
        <w:rPr>
          <w:rFonts w:ascii="Times New Roman" w:hAnsi="Times New Roman" w:cs="Times New Roman"/>
          <w:sz w:val="24"/>
          <w:szCs w:val="24"/>
        </w:rPr>
        <w:t>«___»______________2023 г.</w:t>
      </w:r>
    </w:p>
    <w:p w:rsidR="00F91822" w:rsidRDefault="00F91822">
      <w:r>
        <w:rPr>
          <w:rFonts w:ascii="Times New Roman" w:hAnsi="Times New Roman" w:cs="Times New Roman"/>
          <w:sz w:val="24"/>
          <w:szCs w:val="24"/>
        </w:rPr>
        <w:t xml:space="preserve">Протокол № 1                                                                                 </w:t>
      </w:r>
    </w:p>
    <w:p w:rsidR="00D7230C" w:rsidRDefault="00AB7F34">
      <w:proofErr w:type="gramStart"/>
      <w:r>
        <w:t>от</w:t>
      </w:r>
      <w:proofErr w:type="gramEnd"/>
      <w:r>
        <w:t xml:space="preserve"> «____»_________________2023г.</w:t>
      </w:r>
    </w:p>
    <w:p w:rsidR="006B2F22" w:rsidRDefault="006B2F22"/>
    <w:p w:rsidR="006B2F22" w:rsidRDefault="006B2F22"/>
    <w:p w:rsidR="006B2F22" w:rsidRDefault="006B2F22"/>
    <w:p w:rsidR="006B2F22" w:rsidRDefault="006B2F22"/>
    <w:p w:rsidR="00E757FA" w:rsidRDefault="00E757FA"/>
    <w:p w:rsidR="006B2F22" w:rsidRDefault="006B2F22"/>
    <w:p w:rsidR="006B2F22" w:rsidRDefault="006B2F22"/>
    <w:p w:rsidR="006B2F22" w:rsidRDefault="006B2F22"/>
    <w:p w:rsidR="00AB7F34" w:rsidRDefault="00AB7F34" w:rsidP="006B2F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Дополнительная общеразвивающая программа</w:t>
      </w:r>
    </w:p>
    <w:p w:rsidR="006B2F22" w:rsidRPr="006B2F22" w:rsidRDefault="005C29E9" w:rsidP="006B2F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коррекционно</w:t>
      </w:r>
      <w:proofErr w:type="gramEnd"/>
      <w:r w:rsidR="001E39C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-педагогической направленности</w:t>
      </w:r>
    </w:p>
    <w:p w:rsidR="006B2F22" w:rsidRDefault="006B2F22" w:rsidP="006B2F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B2F2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«Умелые пальчики, весёлый язычок»</w:t>
      </w:r>
    </w:p>
    <w:p w:rsidR="006B2F22" w:rsidRPr="006B2F22" w:rsidRDefault="006B2F22" w:rsidP="006B2F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B2F22" w:rsidRPr="006B2F22" w:rsidRDefault="006B2F22" w:rsidP="006B2F22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3-4 лет</w:t>
      </w:r>
    </w:p>
    <w:p w:rsidR="006B2F22" w:rsidRDefault="006B2F22" w:rsidP="006B2F22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B7F34" w:rsidRDefault="00AB7F34" w:rsidP="006B2F22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B2F22" w:rsidRDefault="006B2F22" w:rsidP="006B2F22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B2F22" w:rsidRDefault="006B2F22" w:rsidP="006B2F22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B2F22" w:rsidRDefault="006B2F22" w:rsidP="006B2F22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B2F22" w:rsidRPr="006B2F22" w:rsidRDefault="006B2F22" w:rsidP="006B2F22">
      <w:pPr>
        <w:shd w:val="clear" w:color="auto" w:fill="FFFFFF"/>
        <w:spacing w:before="120" w:after="120" w:line="240" w:lineRule="auto"/>
        <w:ind w:firstLine="652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Составила:</w:t>
      </w:r>
    </w:p>
    <w:p w:rsidR="006B2F22" w:rsidRPr="006B2F22" w:rsidRDefault="006B2F22" w:rsidP="006B2F22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</w:t>
      </w:r>
    </w:p>
    <w:p w:rsidR="006B2F22" w:rsidRPr="006B2F22" w:rsidRDefault="006B2F22" w:rsidP="006B2F22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B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Павлючук</w:t>
      </w:r>
      <w:proofErr w:type="spellEnd"/>
      <w:r w:rsidRPr="006B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</w:t>
      </w:r>
    </w:p>
    <w:p w:rsidR="006B2F22" w:rsidRPr="006B2F22" w:rsidRDefault="006B2F22">
      <w:pPr>
        <w:rPr>
          <w:sz w:val="28"/>
          <w:szCs w:val="28"/>
        </w:rPr>
      </w:pPr>
    </w:p>
    <w:p w:rsidR="006B2F22" w:rsidRDefault="006B2F22"/>
    <w:p w:rsidR="006B2F22" w:rsidRDefault="006B2F22"/>
    <w:p w:rsidR="006B2F22" w:rsidRDefault="006B2F22"/>
    <w:p w:rsidR="006B2F22" w:rsidRPr="006B2F22" w:rsidRDefault="006B2F22" w:rsidP="006B2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6B2F22">
        <w:rPr>
          <w:rFonts w:ascii="Times New Roman" w:hAnsi="Times New Roman" w:cs="Times New Roman"/>
          <w:sz w:val="28"/>
          <w:szCs w:val="28"/>
        </w:rPr>
        <w:t>г. Мытищи</w:t>
      </w:r>
    </w:p>
    <w:p w:rsidR="006B2F22" w:rsidRDefault="006B2F22" w:rsidP="006B2F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B2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1E39CB" w:rsidRPr="006B2F22" w:rsidRDefault="001E39CB" w:rsidP="006B2F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F22" w:rsidRPr="006B2F22" w:rsidRDefault="006B2F22" w:rsidP="006B2F2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F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Дошкольный возраст – важный период в становлении личности ребёнка.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звуковым строем языка у дошкольником заканчивается к </w:t>
      </w:r>
      <w:r w:rsidR="00F91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четырем - пяти</w:t>
      </w:r>
      <w:r w:rsidRPr="006B2F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годам. Но иногда в силу ряда причин этот процесс затягивается. Очень часто речевые нарушения влекут за собой отставание в развитии.</w:t>
      </w:r>
    </w:p>
    <w:p w:rsidR="006B2F22" w:rsidRPr="006B2F22" w:rsidRDefault="006B2F22" w:rsidP="006B2F2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F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Нарушение произносительной стороны речи требует специальной логопедической помощи. И, как известно, чем раньше начата коррекционная работа, тем она эффективнее. В связи с этим возникает необходимость оказывать помощь детям второй младшей группы в форме кружка. Кружковая логопедическая работа облегчает подготовку к основным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занятиям</w:t>
      </w:r>
      <w:r w:rsidRPr="006B2F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коррекции звукопроизношения, даёт возможность чутко и своевременно реагировать на любые изменения возможностей, потребностей и личностных предпочтений ребёнка, что, в свою очередь, может актуализировать его внутренние ресурсы, включить механизм </w:t>
      </w:r>
      <w:proofErr w:type="spellStart"/>
      <w:r w:rsidRPr="006B2F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самокоррекции</w:t>
      </w:r>
      <w:proofErr w:type="spellEnd"/>
      <w:r w:rsidRPr="006B2F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B2F22" w:rsidRPr="006B2F22" w:rsidRDefault="006B2F22" w:rsidP="006B2F2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B2F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формирования правильного звукопроизношения необходимо выполнять специальные упражнения для органов и мышц лица, ротовой полости - артикуляционную гимнастику.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B2F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представляет собой совокупность специальных упражнений, направленных на укрепление мышц речевого аппарата, развитие силы, подвижности и дифференцированных движений органов, принимающих участие в речи. Артикуляционная гимнастика является основой формирования речевых звуков (фонем) и коррекции нарушений звукопроизношения любой этиологии.</w:t>
      </w:r>
    </w:p>
    <w:p w:rsidR="006B2F22" w:rsidRPr="006B2F22" w:rsidRDefault="006B2F22" w:rsidP="006B2F2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логопедического кружка «Умелые пальчики, весёлый язычок» по развитию и коррекции речи составлена для детей 3-4 лет, которые еще не посещают логопедическую группу.</w:t>
      </w:r>
    </w:p>
    <w:p w:rsidR="006B2F22" w:rsidRDefault="006B2F22" w:rsidP="006B2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программы были использованы методические разработки ряда известных авторов В. В. Коноваленко, С. В. Коноваленко, Фомичёвой М. Ф. и других авторов, а также подобраны разработки по развитию мелкой моторики рук у детей.</w:t>
      </w:r>
    </w:p>
    <w:p w:rsidR="006B2F22" w:rsidRDefault="006B2F22" w:rsidP="006B2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F22" w:rsidRPr="006B2F22" w:rsidRDefault="006B2F22" w:rsidP="006B2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программы 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и коррекция звуковой стороны речи детей,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F22">
        <w:rPr>
          <w:rFonts w:ascii="Times New Roman" w:eastAsia="Calibri" w:hAnsi="Times New Roman" w:cs="Times New Roman"/>
          <w:sz w:val="28"/>
          <w:szCs w:val="28"/>
        </w:rPr>
        <w:t xml:space="preserve">создание благоприятных условий для расширения словарного </w:t>
      </w:r>
      <w:proofErr w:type="gramStart"/>
      <w:r w:rsidRPr="006B2F22">
        <w:rPr>
          <w:rFonts w:ascii="Times New Roman" w:eastAsia="Calibri" w:hAnsi="Times New Roman" w:cs="Times New Roman"/>
          <w:sz w:val="28"/>
          <w:szCs w:val="28"/>
        </w:rPr>
        <w:t>запаса ,</w:t>
      </w:r>
      <w:proofErr w:type="gramEnd"/>
      <w:r w:rsidRPr="006B2F22"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proofErr w:type="spellStart"/>
      <w:r w:rsidRPr="006B2F22">
        <w:rPr>
          <w:rFonts w:ascii="Times New Roman" w:eastAsia="Calibri" w:hAnsi="Times New Roman" w:cs="Times New Roman"/>
          <w:sz w:val="28"/>
          <w:szCs w:val="28"/>
        </w:rPr>
        <w:t>лексико</w:t>
      </w:r>
      <w:proofErr w:type="spellEnd"/>
      <w:r w:rsidRPr="006B2F22">
        <w:rPr>
          <w:rFonts w:ascii="Times New Roman" w:eastAsia="Calibri" w:hAnsi="Times New Roman" w:cs="Times New Roman"/>
          <w:sz w:val="28"/>
          <w:szCs w:val="28"/>
        </w:rPr>
        <w:t xml:space="preserve"> - грамматической стороны речи, </w:t>
      </w:r>
      <w:r w:rsidRPr="006B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игровых технологий.</w:t>
      </w:r>
    </w:p>
    <w:p w:rsidR="006B2F22" w:rsidRPr="006B2F22" w:rsidRDefault="006B2F22" w:rsidP="006B2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задачи:</w:t>
      </w:r>
    </w:p>
    <w:p w:rsidR="004710EE" w:rsidRPr="0099611E" w:rsidRDefault="004710EE" w:rsidP="0099611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61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произвольные, координированные движения органов артикуляции</w:t>
      </w:r>
      <w:r w:rsidRPr="00996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посредством артикуляционной гимнастики</w:t>
      </w:r>
      <w:r w:rsidRPr="009961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710EE" w:rsidRPr="0099611E" w:rsidRDefault="004710EE" w:rsidP="0099611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61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Подготовить речевой аппарат для правильного формирования артикуляционных укладов для основных фонетических групп звуков (шипящих, свистящих, сонорных звуков).</w:t>
      </w:r>
    </w:p>
    <w:p w:rsidR="0099611E" w:rsidRPr="004710EE" w:rsidRDefault="004710EE" w:rsidP="0099611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710E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Способствовать развитию правильного физиологического и речевого дыхания;</w:t>
      </w:r>
      <w:r w:rsidR="0099611E" w:rsidRPr="009961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611E">
        <w:rPr>
          <w:rFonts w:ascii="Times New Roman" w:eastAsia="Calibri" w:hAnsi="Times New Roman" w:cs="Times New Roman"/>
          <w:sz w:val="28"/>
          <w:szCs w:val="28"/>
        </w:rPr>
        <w:t>ф</w:t>
      </w:r>
      <w:r w:rsidR="0099611E" w:rsidRPr="004710EE">
        <w:rPr>
          <w:rFonts w:ascii="Times New Roman" w:eastAsia="Calibri" w:hAnsi="Times New Roman" w:cs="Times New Roman"/>
          <w:sz w:val="28"/>
          <w:szCs w:val="28"/>
        </w:rPr>
        <w:t>ормирова</w:t>
      </w:r>
      <w:r w:rsidR="0099611E"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 w:rsidR="0099611E" w:rsidRPr="004710EE">
        <w:rPr>
          <w:rFonts w:ascii="Times New Roman" w:eastAsia="Calibri" w:hAnsi="Times New Roman" w:cs="Times New Roman"/>
          <w:sz w:val="28"/>
          <w:szCs w:val="28"/>
        </w:rPr>
        <w:t>умения регулировать силу голоса.</w:t>
      </w:r>
    </w:p>
    <w:p w:rsidR="0099611E" w:rsidRDefault="006B2F22" w:rsidP="0099611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="00996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</w:t>
      </w:r>
      <w:r w:rsidRPr="0047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мелк</w:t>
      </w:r>
      <w:r w:rsidR="00996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47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моторик</w:t>
      </w:r>
      <w:r w:rsidR="00996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7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посредством пальчиковой гимнастики, самомассаж</w:t>
      </w:r>
      <w:r w:rsidR="00996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7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кистей рук с нетрадиционными предметами</w:t>
      </w:r>
      <w:r w:rsidR="00996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7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10EE" w:rsidRPr="004710EE" w:rsidRDefault="004710EE" w:rsidP="0099611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710EE">
        <w:rPr>
          <w:rFonts w:ascii="Times New Roman" w:eastAsia="Calibri" w:hAnsi="Times New Roman" w:cs="Times New Roman"/>
          <w:sz w:val="28"/>
          <w:szCs w:val="28"/>
        </w:rPr>
        <w:t>Разви</w:t>
      </w:r>
      <w:r>
        <w:rPr>
          <w:rFonts w:ascii="Times New Roman" w:eastAsia="Calibri" w:hAnsi="Times New Roman" w:cs="Times New Roman"/>
          <w:sz w:val="28"/>
          <w:szCs w:val="28"/>
        </w:rPr>
        <w:t>вать</w:t>
      </w:r>
      <w:r w:rsidRPr="004710EE">
        <w:rPr>
          <w:rFonts w:ascii="Times New Roman" w:eastAsia="Calibri" w:hAnsi="Times New Roman" w:cs="Times New Roman"/>
          <w:sz w:val="28"/>
          <w:szCs w:val="28"/>
        </w:rPr>
        <w:t xml:space="preserve"> слухово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4710EE">
        <w:rPr>
          <w:rFonts w:ascii="Times New Roman" w:eastAsia="Calibri" w:hAnsi="Times New Roman" w:cs="Times New Roman"/>
          <w:sz w:val="28"/>
          <w:szCs w:val="28"/>
        </w:rPr>
        <w:t xml:space="preserve"> внимани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4710EE">
        <w:rPr>
          <w:rFonts w:ascii="Times New Roman" w:eastAsia="Calibri" w:hAnsi="Times New Roman" w:cs="Times New Roman"/>
          <w:sz w:val="28"/>
          <w:szCs w:val="28"/>
        </w:rPr>
        <w:t xml:space="preserve"> и слухово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4710EE">
        <w:rPr>
          <w:rFonts w:ascii="Times New Roman" w:eastAsia="Calibri" w:hAnsi="Times New Roman" w:cs="Times New Roman"/>
          <w:sz w:val="28"/>
          <w:szCs w:val="28"/>
        </w:rPr>
        <w:t xml:space="preserve"> восприяти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4710EE">
        <w:rPr>
          <w:rFonts w:ascii="Times New Roman" w:eastAsia="Calibri" w:hAnsi="Times New Roman" w:cs="Times New Roman"/>
          <w:sz w:val="28"/>
          <w:szCs w:val="28"/>
        </w:rPr>
        <w:t>, фонематическ</w:t>
      </w:r>
      <w:r>
        <w:rPr>
          <w:rFonts w:ascii="Times New Roman" w:eastAsia="Calibri" w:hAnsi="Times New Roman" w:cs="Times New Roman"/>
          <w:sz w:val="28"/>
          <w:szCs w:val="28"/>
        </w:rPr>
        <w:t>ий</w:t>
      </w:r>
      <w:r w:rsidRPr="004710EE">
        <w:rPr>
          <w:rFonts w:ascii="Times New Roman" w:eastAsia="Calibri" w:hAnsi="Times New Roman" w:cs="Times New Roman"/>
          <w:sz w:val="28"/>
          <w:szCs w:val="28"/>
        </w:rPr>
        <w:t xml:space="preserve"> слух. </w:t>
      </w:r>
    </w:p>
    <w:p w:rsidR="0099611E" w:rsidRDefault="004710EE" w:rsidP="0099611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710EE">
        <w:rPr>
          <w:rFonts w:ascii="Times New Roman" w:eastAsia="Calibri" w:hAnsi="Times New Roman" w:cs="Times New Roman"/>
          <w:sz w:val="28"/>
          <w:szCs w:val="28"/>
        </w:rPr>
        <w:t>Расшир</w:t>
      </w:r>
      <w:r w:rsidR="0099611E">
        <w:rPr>
          <w:rFonts w:ascii="Times New Roman" w:eastAsia="Calibri" w:hAnsi="Times New Roman" w:cs="Times New Roman"/>
          <w:sz w:val="28"/>
          <w:szCs w:val="28"/>
        </w:rPr>
        <w:t xml:space="preserve">ять </w:t>
      </w:r>
      <w:r w:rsidRPr="004710EE">
        <w:rPr>
          <w:rFonts w:ascii="Times New Roman" w:eastAsia="Calibri" w:hAnsi="Times New Roman" w:cs="Times New Roman"/>
          <w:sz w:val="28"/>
          <w:szCs w:val="28"/>
        </w:rPr>
        <w:t>словарн</w:t>
      </w:r>
      <w:r w:rsidR="0099611E">
        <w:rPr>
          <w:rFonts w:ascii="Times New Roman" w:eastAsia="Calibri" w:hAnsi="Times New Roman" w:cs="Times New Roman"/>
          <w:sz w:val="28"/>
          <w:szCs w:val="28"/>
        </w:rPr>
        <w:t>ый</w:t>
      </w:r>
      <w:r w:rsidRPr="004710EE">
        <w:rPr>
          <w:rFonts w:ascii="Times New Roman" w:eastAsia="Calibri" w:hAnsi="Times New Roman" w:cs="Times New Roman"/>
          <w:sz w:val="28"/>
          <w:szCs w:val="28"/>
        </w:rPr>
        <w:t xml:space="preserve"> запас</w:t>
      </w:r>
      <w:r w:rsidR="0099611E">
        <w:rPr>
          <w:rFonts w:ascii="Times New Roman" w:eastAsia="Calibri" w:hAnsi="Times New Roman" w:cs="Times New Roman"/>
          <w:sz w:val="28"/>
          <w:szCs w:val="28"/>
        </w:rPr>
        <w:t xml:space="preserve"> детей</w:t>
      </w:r>
      <w:r w:rsidRPr="004710E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757FA" w:rsidRDefault="0099611E" w:rsidP="00E757FA">
      <w:pPr>
        <w:pStyle w:val="a3"/>
        <w:shd w:val="clear" w:color="auto" w:fill="FFFFFF"/>
        <w:spacing w:after="0" w:line="240" w:lineRule="auto"/>
        <w:ind w:left="0" w:firstLine="426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99611E">
        <w:rPr>
          <w:rFonts w:ascii="Times New Roman" w:eastAsia="Calibri" w:hAnsi="Times New Roman" w:cs="Times New Roman"/>
          <w:sz w:val="28"/>
          <w:szCs w:val="28"/>
        </w:rPr>
        <w:t xml:space="preserve">В содержание занятий включены следующие виды работы: </w:t>
      </w:r>
    </w:p>
    <w:p w:rsidR="00E757FA" w:rsidRDefault="0099611E" w:rsidP="0099611E">
      <w:pPr>
        <w:pStyle w:val="a3"/>
        <w:shd w:val="clear" w:color="auto" w:fill="FFFFFF"/>
        <w:spacing w:after="0" w:line="240" w:lineRule="auto"/>
        <w:ind w:left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99611E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99611E">
        <w:rPr>
          <w:rFonts w:ascii="Times New Roman" w:eastAsia="Calibri" w:hAnsi="Times New Roman" w:cs="Times New Roman"/>
          <w:sz w:val="28"/>
          <w:szCs w:val="28"/>
        </w:rPr>
        <w:t xml:space="preserve"> Артикуляционная гимнастика, самомассаж органов артикуляции. </w:t>
      </w:r>
    </w:p>
    <w:p w:rsidR="00E757FA" w:rsidRDefault="0099611E" w:rsidP="0099611E">
      <w:pPr>
        <w:pStyle w:val="a3"/>
        <w:shd w:val="clear" w:color="auto" w:fill="FFFFFF"/>
        <w:spacing w:after="0" w:line="240" w:lineRule="auto"/>
        <w:ind w:left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99611E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99611E">
        <w:rPr>
          <w:rFonts w:ascii="Times New Roman" w:eastAsia="Calibri" w:hAnsi="Times New Roman" w:cs="Times New Roman"/>
          <w:sz w:val="28"/>
          <w:szCs w:val="28"/>
        </w:rPr>
        <w:t xml:space="preserve"> Упражнения на развитие слухового восприятия, фонематических процессов, внимания, памяти.</w:t>
      </w:r>
    </w:p>
    <w:p w:rsidR="00E757FA" w:rsidRDefault="0099611E" w:rsidP="0099611E">
      <w:pPr>
        <w:pStyle w:val="a3"/>
        <w:shd w:val="clear" w:color="auto" w:fill="FFFFFF"/>
        <w:spacing w:after="0" w:line="240" w:lineRule="auto"/>
        <w:ind w:left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9961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611E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99611E">
        <w:rPr>
          <w:rFonts w:ascii="Times New Roman" w:eastAsia="Calibri" w:hAnsi="Times New Roman" w:cs="Times New Roman"/>
          <w:sz w:val="28"/>
          <w:szCs w:val="28"/>
        </w:rPr>
        <w:t xml:space="preserve"> Дыхательные и </w:t>
      </w:r>
      <w:proofErr w:type="spellStart"/>
      <w:r w:rsidRPr="0099611E">
        <w:rPr>
          <w:rFonts w:ascii="Times New Roman" w:eastAsia="Calibri" w:hAnsi="Times New Roman" w:cs="Times New Roman"/>
          <w:sz w:val="28"/>
          <w:szCs w:val="28"/>
        </w:rPr>
        <w:t>фонопедические</w:t>
      </w:r>
      <w:proofErr w:type="spellEnd"/>
      <w:r w:rsidRPr="0099611E">
        <w:rPr>
          <w:rFonts w:ascii="Times New Roman" w:eastAsia="Calibri" w:hAnsi="Times New Roman" w:cs="Times New Roman"/>
          <w:sz w:val="28"/>
          <w:szCs w:val="28"/>
        </w:rPr>
        <w:t xml:space="preserve"> упражнения.</w:t>
      </w:r>
    </w:p>
    <w:p w:rsidR="00E757FA" w:rsidRDefault="0099611E" w:rsidP="0099611E">
      <w:pPr>
        <w:pStyle w:val="a3"/>
        <w:shd w:val="clear" w:color="auto" w:fill="FFFFFF"/>
        <w:spacing w:after="0" w:line="240" w:lineRule="auto"/>
        <w:ind w:left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9961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611E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99611E">
        <w:rPr>
          <w:rFonts w:ascii="Times New Roman" w:eastAsia="Calibri" w:hAnsi="Times New Roman" w:cs="Times New Roman"/>
          <w:sz w:val="28"/>
          <w:szCs w:val="28"/>
        </w:rPr>
        <w:t xml:space="preserve"> Игры и упражнения для развития мелкой моторики рук, самомассаж кистей рук. </w:t>
      </w:r>
    </w:p>
    <w:p w:rsidR="0099611E" w:rsidRPr="0099611E" w:rsidRDefault="0099611E" w:rsidP="0099611E">
      <w:pPr>
        <w:pStyle w:val="a3"/>
        <w:shd w:val="clear" w:color="auto" w:fill="FFFFFF"/>
        <w:spacing w:after="0" w:line="240" w:lineRule="auto"/>
        <w:ind w:left="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99611E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99611E">
        <w:rPr>
          <w:rFonts w:ascii="Times New Roman" w:eastAsia="Calibri" w:hAnsi="Times New Roman" w:cs="Times New Roman"/>
          <w:sz w:val="28"/>
          <w:szCs w:val="28"/>
        </w:rPr>
        <w:t xml:space="preserve"> Лексико-грамматические упражнения и упражнения для формирования связной речи. </w:t>
      </w:r>
    </w:p>
    <w:p w:rsidR="00AB7F34" w:rsidRDefault="006B2F22" w:rsidP="00E757FA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логопедического кружка «Умелые пальчики, весёлый язычок» рассчитана на обучение детей в возрасте от 3 до 4 лет, имеющи</w:t>
      </w:r>
      <w:r w:rsidR="00AB7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B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речевые </w:t>
      </w:r>
      <w:r w:rsidR="0047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</w:t>
      </w:r>
      <w:r w:rsidRPr="006B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Программа рассчитана на 1 год обучения и реализуется на базе МБОУ СОШ № 29 ДО "</w:t>
      </w:r>
      <w:proofErr w:type="spellStart"/>
      <w:r w:rsidRPr="006B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6B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B2F22" w:rsidRDefault="00E757FA" w:rsidP="00E757FA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2 раза в неделю.</w:t>
      </w:r>
    </w:p>
    <w:p w:rsidR="00AB7F34" w:rsidRDefault="00AB7F34" w:rsidP="00E757FA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– 10 чел.</w:t>
      </w:r>
    </w:p>
    <w:p w:rsidR="00AB7F34" w:rsidRDefault="00AB7F34" w:rsidP="00E757FA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 – 15 мин.</w:t>
      </w:r>
    </w:p>
    <w:p w:rsidR="00AB7F34" w:rsidRDefault="00AB7F34" w:rsidP="00E757FA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занятий – подгрупповая.</w:t>
      </w:r>
    </w:p>
    <w:p w:rsidR="00AB7F34" w:rsidRPr="00AB7F34" w:rsidRDefault="00AB7F34" w:rsidP="00E757FA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7F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приемы:</w:t>
      </w:r>
    </w:p>
    <w:p w:rsidR="00AB7F34" w:rsidRDefault="00F91822" w:rsidP="00E757FA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игрушек и картин,</w:t>
      </w:r>
    </w:p>
    <w:p w:rsidR="00F91822" w:rsidRDefault="00F91822" w:rsidP="00E757FA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Показ, демонстрация действия,</w:t>
      </w:r>
    </w:p>
    <w:p w:rsidR="00F91822" w:rsidRDefault="00F91822" w:rsidP="00E757FA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Составление описательных рассказов, </w:t>
      </w:r>
    </w:p>
    <w:p w:rsidR="00F91822" w:rsidRDefault="00F91822" w:rsidP="00E757FA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игры,</w:t>
      </w:r>
    </w:p>
    <w:p w:rsidR="00F91822" w:rsidRDefault="00F91822" w:rsidP="00E757FA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Разучивание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91822" w:rsidRPr="006B2F22" w:rsidRDefault="00F91822" w:rsidP="00E757FA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Беседа, </w:t>
      </w:r>
      <w:r w:rsidR="00372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ъяснение.</w:t>
      </w:r>
    </w:p>
    <w:p w:rsidR="00E757FA" w:rsidRPr="00E757FA" w:rsidRDefault="00E757FA" w:rsidP="00E757FA">
      <w:pPr>
        <w:shd w:val="clear" w:color="auto" w:fill="FFFFFF"/>
        <w:spacing w:after="0" w:line="240" w:lineRule="auto"/>
        <w:ind w:firstLine="2694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757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Прогнозируемы</w:t>
      </w:r>
      <w:r w:rsidR="001E3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E757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</w:t>
      </w:r>
      <w:r w:rsidR="001E3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757FA" w:rsidRPr="00E757FA" w:rsidRDefault="00E757FA" w:rsidP="00E757FA">
      <w:pPr>
        <w:pStyle w:val="a3"/>
        <w:numPr>
          <w:ilvl w:val="0"/>
          <w:numId w:val="5"/>
        </w:numPr>
        <w:shd w:val="clear" w:color="auto" w:fill="FFFFFF"/>
        <w:tabs>
          <w:tab w:val="num" w:pos="720"/>
        </w:tabs>
        <w:spacing w:after="0" w:line="240" w:lineRule="auto"/>
        <w:ind w:left="714" w:hanging="357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757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артикуляционной, мелкой и общей моторики;</w:t>
      </w:r>
    </w:p>
    <w:p w:rsidR="00E757FA" w:rsidRPr="00E757FA" w:rsidRDefault="00E757FA" w:rsidP="00E757FA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757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Обогащение, уточнение и активизация отработанной лексики в соответствии с лексическими темами;</w:t>
      </w:r>
    </w:p>
    <w:p w:rsidR="00E757FA" w:rsidRPr="00E757FA" w:rsidRDefault="00E757FA" w:rsidP="00E757FA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757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употребление грамматических категорий;</w:t>
      </w:r>
    </w:p>
    <w:p w:rsidR="00E757FA" w:rsidRPr="00E757FA" w:rsidRDefault="00E757FA" w:rsidP="00E757FA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757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связной речи;</w:t>
      </w:r>
    </w:p>
    <w:p w:rsidR="00E757FA" w:rsidRPr="00E757FA" w:rsidRDefault="00E757FA" w:rsidP="00E757FA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757F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использовать коммуникативные навыки общения со сверстниками и взрослыми.</w:t>
      </w:r>
    </w:p>
    <w:p w:rsidR="006B2F22" w:rsidRPr="006B2F22" w:rsidRDefault="006B2F22" w:rsidP="006B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F22" w:rsidRDefault="006B2F22" w:rsidP="006B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822" w:rsidRDefault="00F91822" w:rsidP="006B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822" w:rsidRDefault="00F91822" w:rsidP="006B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822" w:rsidRDefault="00F91822" w:rsidP="006B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822" w:rsidRPr="006B2F22" w:rsidRDefault="00F91822" w:rsidP="006B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7FA" w:rsidRDefault="00E757FA" w:rsidP="00E757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E757F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Перспективный план занятий кружка </w:t>
      </w:r>
    </w:p>
    <w:p w:rsidR="00E757FA" w:rsidRPr="00E757FA" w:rsidRDefault="00E757FA" w:rsidP="00E757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E757F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«Умелые пальчики, весёлый язычок»</w:t>
      </w:r>
    </w:p>
    <w:p w:rsidR="00E757FA" w:rsidRPr="00E757FA" w:rsidRDefault="00E757FA" w:rsidP="00E757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tbl>
      <w:tblPr>
        <w:tblStyle w:val="1"/>
        <w:tblW w:w="96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1678"/>
        <w:gridCol w:w="1701"/>
        <w:gridCol w:w="1449"/>
        <w:gridCol w:w="1327"/>
        <w:gridCol w:w="1647"/>
        <w:gridCol w:w="1254"/>
      </w:tblGrid>
      <w:tr w:rsidR="00600435" w:rsidRPr="00E757FA" w:rsidTr="0075658B">
        <w:trPr>
          <w:cantSplit/>
          <w:trHeight w:val="1134"/>
        </w:trPr>
        <w:tc>
          <w:tcPr>
            <w:tcW w:w="562" w:type="dxa"/>
          </w:tcPr>
          <w:p w:rsidR="00600435" w:rsidRPr="00E757FA" w:rsidRDefault="00600435" w:rsidP="006004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678" w:type="dxa"/>
          </w:tcPr>
          <w:p w:rsidR="00600435" w:rsidRPr="00E757FA" w:rsidRDefault="00600435" w:rsidP="006004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701" w:type="dxa"/>
          </w:tcPr>
          <w:p w:rsidR="00600435" w:rsidRPr="00E757FA" w:rsidRDefault="00600435" w:rsidP="006004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00435" w:rsidRPr="00E757FA" w:rsidRDefault="00600435" w:rsidP="006004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600435" w:rsidRPr="00E757FA" w:rsidRDefault="00600435" w:rsidP="006004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</w:p>
        </w:tc>
        <w:tc>
          <w:tcPr>
            <w:tcW w:w="1449" w:type="dxa"/>
          </w:tcPr>
          <w:p w:rsidR="00600435" w:rsidRPr="00E757FA" w:rsidRDefault="00600435" w:rsidP="006004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ыхани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327" w:type="dxa"/>
          </w:tcPr>
          <w:p w:rsidR="00600435" w:rsidRPr="00E757FA" w:rsidRDefault="00600435" w:rsidP="006004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онематическ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00435" w:rsidRPr="00E757FA" w:rsidRDefault="00600435" w:rsidP="006004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слух</w:t>
            </w:r>
          </w:p>
        </w:tc>
        <w:tc>
          <w:tcPr>
            <w:tcW w:w="1647" w:type="dxa"/>
          </w:tcPr>
          <w:p w:rsidR="00600435" w:rsidRPr="00E757FA" w:rsidRDefault="00600435" w:rsidP="006004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ртикуляционн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254" w:type="dxa"/>
          </w:tcPr>
          <w:p w:rsidR="00600435" w:rsidRPr="00E757FA" w:rsidRDefault="003E78E2" w:rsidP="007565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связной речи</w:t>
            </w:r>
            <w:r w:rsidR="00756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словаря</w:t>
            </w:r>
          </w:p>
        </w:tc>
      </w:tr>
      <w:tr w:rsidR="00600435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600435" w:rsidRPr="00E757FA" w:rsidRDefault="00A44414" w:rsidP="00F25EC7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678" w:type="dxa"/>
          </w:tcPr>
          <w:p w:rsidR="00600435" w:rsidRPr="00E757FA" w:rsidRDefault="00600435" w:rsidP="00E757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органами артикуляционного аппарата</w:t>
            </w:r>
          </w:p>
        </w:tc>
        <w:tc>
          <w:tcPr>
            <w:tcW w:w="1701" w:type="dxa"/>
          </w:tcPr>
          <w:p w:rsidR="00600435" w:rsidRDefault="00600435" w:rsidP="00E757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«Кольцо», «Ушки», «Рожки», «Ножки шагают», «Очки» и др.</w:t>
            </w:r>
          </w:p>
          <w:p w:rsidR="00F25EC7" w:rsidRPr="00E757FA" w:rsidRDefault="00F25EC7" w:rsidP="00E757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600435" w:rsidRPr="00E757FA" w:rsidRDefault="00A70A81" w:rsidP="00E757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«Послушаем свое дыхание»</w:t>
            </w:r>
          </w:p>
          <w:p w:rsidR="00600435" w:rsidRPr="00E757FA" w:rsidRDefault="00600435" w:rsidP="00E757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435" w:rsidRPr="00E757FA" w:rsidRDefault="00600435" w:rsidP="00E757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600435" w:rsidRPr="00E757FA" w:rsidRDefault="0075658B" w:rsidP="00E757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Неречевые звуки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00435" w:rsidRPr="00E757FA" w:rsidRDefault="00600435" w:rsidP="00E757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435" w:rsidRPr="00E757FA" w:rsidRDefault="00600435" w:rsidP="00E757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600435" w:rsidRPr="00E757FA" w:rsidRDefault="00600435" w:rsidP="00E757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«Сказка о весёлом язычке»</w:t>
            </w:r>
          </w:p>
        </w:tc>
        <w:tc>
          <w:tcPr>
            <w:tcW w:w="1254" w:type="dxa"/>
          </w:tcPr>
          <w:p w:rsidR="00600435" w:rsidRDefault="00600435" w:rsidP="00E757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Нёбо,</w:t>
            </w:r>
          </w:p>
          <w:p w:rsidR="00600435" w:rsidRPr="00E757FA" w:rsidRDefault="00600435" w:rsidP="00E757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губы</w:t>
            </w:r>
          </w:p>
        </w:tc>
      </w:tr>
      <w:tr w:rsidR="00600435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600435" w:rsidRPr="00E757FA" w:rsidRDefault="00A44414" w:rsidP="00F25EC7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78" w:type="dxa"/>
          </w:tcPr>
          <w:p w:rsidR="00600435" w:rsidRPr="00E757FA" w:rsidRDefault="00600435" w:rsidP="00E757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длительного выдоха.</w:t>
            </w:r>
          </w:p>
        </w:tc>
        <w:tc>
          <w:tcPr>
            <w:tcW w:w="1701" w:type="dxa"/>
          </w:tcPr>
          <w:p w:rsidR="00600435" w:rsidRPr="00E757FA" w:rsidRDefault="001E39CB" w:rsidP="001E3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00435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600435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9" w:type="dxa"/>
          </w:tcPr>
          <w:p w:rsidR="00600435" w:rsidRPr="00E757FA" w:rsidRDefault="00600435" w:rsidP="00E757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«Бабочка лети»</w:t>
            </w:r>
          </w:p>
        </w:tc>
        <w:tc>
          <w:tcPr>
            <w:tcW w:w="1327" w:type="dxa"/>
          </w:tcPr>
          <w:p w:rsidR="00600435" w:rsidRPr="00E757FA" w:rsidRDefault="00600435" w:rsidP="00E757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«Послушаем звуки вокруг нас»</w:t>
            </w:r>
          </w:p>
        </w:tc>
        <w:tc>
          <w:tcPr>
            <w:tcW w:w="1647" w:type="dxa"/>
          </w:tcPr>
          <w:p w:rsidR="00600435" w:rsidRPr="00E757FA" w:rsidRDefault="00A44414" w:rsidP="00A444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«Улыбочка», «З</w:t>
            </w:r>
            <w:r w:rsidR="00600435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аборчик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54" w:type="dxa"/>
          </w:tcPr>
          <w:p w:rsidR="00600435" w:rsidRPr="00E757FA" w:rsidRDefault="001E39CB" w:rsidP="001E3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600435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еталлофон, колокольчик, барабан, трещотк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00435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00435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600435" w:rsidRPr="00E757FA" w:rsidRDefault="00F25EC7" w:rsidP="00A44414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78" w:type="dxa"/>
          </w:tcPr>
          <w:p w:rsidR="00600435" w:rsidRPr="00E757FA" w:rsidRDefault="00BD2122" w:rsidP="00F25E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артикуляци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правильное произнесение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звука </w:t>
            </w:r>
            <w:r w:rsidR="00600435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8B1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00435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600435" w:rsidRPr="00E757FA" w:rsidRDefault="001E39CB" w:rsidP="00AA30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0435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A3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дала птичка хрупкое яичко</w:t>
            </w:r>
            <w:r w:rsidR="00600435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49" w:type="dxa"/>
          </w:tcPr>
          <w:p w:rsidR="00600435" w:rsidRPr="00E757FA" w:rsidRDefault="00600435" w:rsidP="008B12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вдох носом, на выдохе ртом </w:t>
            </w:r>
            <w:proofErr w:type="spellStart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пропеваем</w:t>
            </w:r>
            <w:proofErr w:type="spellEnd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 (</w:t>
            </w:r>
            <w:r w:rsidR="008B1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327" w:type="dxa"/>
          </w:tcPr>
          <w:p w:rsidR="00600435" w:rsidRPr="00E757FA" w:rsidRDefault="00600435" w:rsidP="00AA30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«Кто как кричит?» </w:t>
            </w:r>
            <w:r w:rsidR="00AA3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звукоподражания</w:t>
            </w:r>
          </w:p>
        </w:tc>
        <w:tc>
          <w:tcPr>
            <w:tcW w:w="1647" w:type="dxa"/>
          </w:tcPr>
          <w:p w:rsidR="00600435" w:rsidRPr="00E757FA" w:rsidRDefault="00600435" w:rsidP="008B12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B1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</w:t>
            </w:r>
            <w:r w:rsidR="008B1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чики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54" w:type="dxa"/>
          </w:tcPr>
          <w:p w:rsidR="00600435" w:rsidRPr="00E757FA" w:rsidRDefault="00A44414" w:rsidP="00A444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Курица с цыплятами, утка с утятами, гусыня с гусятами</w:t>
            </w:r>
          </w:p>
        </w:tc>
      </w:tr>
      <w:tr w:rsidR="00F25EC7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F25EC7" w:rsidRPr="00E757FA" w:rsidRDefault="00F25EC7" w:rsidP="00A44414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78" w:type="dxa"/>
          </w:tcPr>
          <w:p w:rsidR="00F25EC7" w:rsidRDefault="00F25EC7" w:rsidP="008B12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чёткого произношения звука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словах.</w:t>
            </w:r>
          </w:p>
          <w:p w:rsidR="00F25EC7" w:rsidRPr="00E757FA" w:rsidRDefault="00F25EC7" w:rsidP="008B12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5EC7" w:rsidRDefault="00505027" w:rsidP="001E3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 узлы переберу»</w:t>
            </w:r>
          </w:p>
        </w:tc>
        <w:tc>
          <w:tcPr>
            <w:tcW w:w="1449" w:type="dxa"/>
          </w:tcPr>
          <w:p w:rsidR="00F25EC7" w:rsidRPr="00E757FA" w:rsidRDefault="00F25EC7" w:rsidP="008B12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«Успокой куклу» (А-А-а)</w:t>
            </w:r>
          </w:p>
        </w:tc>
        <w:tc>
          <w:tcPr>
            <w:tcW w:w="1327" w:type="dxa"/>
          </w:tcPr>
          <w:p w:rsidR="00F25EC7" w:rsidRPr="00E757FA" w:rsidRDefault="00F25EC7" w:rsidP="00E757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Громко-тихо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(Кукла плачет)</w:t>
            </w:r>
          </w:p>
        </w:tc>
        <w:tc>
          <w:tcPr>
            <w:tcW w:w="1647" w:type="dxa"/>
          </w:tcPr>
          <w:p w:rsidR="00F25EC7" w:rsidRPr="00E757FA" w:rsidRDefault="00F25EC7" w:rsidP="008B12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54" w:type="dxa"/>
          </w:tcPr>
          <w:p w:rsidR="00F25EC7" w:rsidRDefault="00AA30B3" w:rsidP="00A444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</w:p>
        </w:tc>
      </w:tr>
      <w:tr w:rsidR="00505027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505027" w:rsidRPr="00E757FA" w:rsidRDefault="00505027" w:rsidP="00505027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78" w:type="dxa"/>
          </w:tcPr>
          <w:p w:rsidR="00505027" w:rsidRPr="00E757FA" w:rsidRDefault="00BD2122" w:rsidP="0050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артикуляци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правильное произнесение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звука </w:t>
            </w:r>
            <w:r w:rsidR="00505027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505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05027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505027" w:rsidRPr="00E757FA" w:rsidRDefault="00505027" w:rsidP="0050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«Улитка»</w:t>
            </w:r>
          </w:p>
        </w:tc>
        <w:tc>
          <w:tcPr>
            <w:tcW w:w="1449" w:type="dxa"/>
          </w:tcPr>
          <w:p w:rsidR="00505027" w:rsidRPr="00E757FA" w:rsidRDefault="00505027" w:rsidP="0050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вдох носом, выдох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губы трубочкой,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дуем на цвет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327" w:type="dxa"/>
          </w:tcPr>
          <w:p w:rsidR="00505027" w:rsidRPr="00E757FA" w:rsidRDefault="00505027" w:rsidP="0050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 - низко. (У) поёт медведь и (у) поёт птичка.</w:t>
            </w:r>
          </w:p>
        </w:tc>
        <w:tc>
          <w:tcPr>
            <w:tcW w:w="1647" w:type="dxa"/>
          </w:tcPr>
          <w:p w:rsidR="00505027" w:rsidRPr="00E757FA" w:rsidRDefault="00505027" w:rsidP="0050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Трубочка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54" w:type="dxa"/>
          </w:tcPr>
          <w:p w:rsidR="00505027" w:rsidRPr="00E757FA" w:rsidRDefault="00505027" w:rsidP="0050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описательного рассказа о дудочке</w:t>
            </w:r>
          </w:p>
        </w:tc>
      </w:tr>
      <w:tr w:rsidR="00505027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505027" w:rsidRPr="00E757FA" w:rsidRDefault="00505027" w:rsidP="00505027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78" w:type="dxa"/>
          </w:tcPr>
          <w:p w:rsidR="00505027" w:rsidRPr="00E757FA" w:rsidRDefault="00505027" w:rsidP="0050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точнение произнесения звука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505027" w:rsidRPr="00E757FA" w:rsidRDefault="00147D02" w:rsidP="0050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«Зайцы»</w:t>
            </w:r>
          </w:p>
        </w:tc>
        <w:tc>
          <w:tcPr>
            <w:tcW w:w="1449" w:type="dxa"/>
          </w:tcPr>
          <w:p w:rsidR="00505027" w:rsidRPr="00E757FA" w:rsidRDefault="00147D02" w:rsidP="0050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вдох носом, выдох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губы трубочкой,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дуем на цвет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327" w:type="dxa"/>
          </w:tcPr>
          <w:p w:rsidR="00505027" w:rsidRPr="00E757FA" w:rsidRDefault="00147D02" w:rsidP="0050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Тихо – громко (У)</w:t>
            </w:r>
          </w:p>
        </w:tc>
        <w:tc>
          <w:tcPr>
            <w:tcW w:w="1647" w:type="dxa"/>
          </w:tcPr>
          <w:p w:rsidR="00505027" w:rsidRPr="00E757FA" w:rsidRDefault="00147D02" w:rsidP="0050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«Улыбочка», Заборчик», «Трубочка»</w:t>
            </w:r>
          </w:p>
        </w:tc>
        <w:tc>
          <w:tcPr>
            <w:tcW w:w="1254" w:type="dxa"/>
          </w:tcPr>
          <w:p w:rsidR="00505027" w:rsidRPr="00E757FA" w:rsidRDefault="00A70A81" w:rsidP="0050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</w:tc>
      </w:tr>
      <w:tr w:rsidR="00A50EA1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A50EA1" w:rsidRPr="00E757FA" w:rsidRDefault="00A50EA1" w:rsidP="00A50EA1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78" w:type="dxa"/>
          </w:tcPr>
          <w:p w:rsidR="00A50EA1" w:rsidRPr="00E757FA" w:rsidRDefault="00BD2122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артикуляци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правильное произнесение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звука </w:t>
            </w:r>
            <w:r w:rsidR="00A50EA1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(И)</w:t>
            </w:r>
          </w:p>
        </w:tc>
        <w:tc>
          <w:tcPr>
            <w:tcW w:w="1701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катались на качелях»</w:t>
            </w:r>
          </w:p>
        </w:tc>
        <w:tc>
          <w:tcPr>
            <w:tcW w:w="1449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«Сдуй салфетку со стола»</w:t>
            </w:r>
          </w:p>
        </w:tc>
        <w:tc>
          <w:tcPr>
            <w:tcW w:w="1327" w:type="dxa"/>
          </w:tcPr>
          <w:p w:rsidR="00A50EA1" w:rsidRPr="00E757FA" w:rsidRDefault="00A70A8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«Где позвонили?»</w:t>
            </w:r>
          </w:p>
        </w:tc>
        <w:tc>
          <w:tcPr>
            <w:tcW w:w="1647" w:type="dxa"/>
          </w:tcPr>
          <w:p w:rsidR="00A50EA1" w:rsidRPr="00E757FA" w:rsidRDefault="00A50EA1" w:rsidP="0075658B">
            <w:pPr>
              <w:spacing w:after="120"/>
              <w:ind w:left="23"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умеет улыбаться»</w:t>
            </w:r>
          </w:p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Пришли </w:t>
            </w:r>
            <w:r w:rsidR="00756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 кукла и мишка</w:t>
            </w:r>
          </w:p>
        </w:tc>
        <w:tc>
          <w:tcPr>
            <w:tcW w:w="1254" w:type="dxa"/>
          </w:tcPr>
          <w:p w:rsidR="00A50EA1" w:rsidRPr="00E757FA" w:rsidRDefault="00E80536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Потешка</w:t>
            </w:r>
            <w:proofErr w:type="spellEnd"/>
          </w:p>
        </w:tc>
      </w:tr>
      <w:tr w:rsidR="00A50EA1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A50EA1" w:rsidRPr="00E757FA" w:rsidRDefault="00A50EA1" w:rsidP="00A50EA1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1678" w:type="dxa"/>
          </w:tcPr>
          <w:p w:rsidR="00A50EA1" w:rsidRPr="00E757FA" w:rsidRDefault="00A50EA1" w:rsidP="005C2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произнесения звука (</w:t>
            </w:r>
            <w:r w:rsidR="005C2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«Покорми лошадку горохом»</w:t>
            </w:r>
            <w:r w:rsidR="00622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(разбираем горох и фасоль)</w:t>
            </w:r>
          </w:p>
        </w:tc>
        <w:tc>
          <w:tcPr>
            <w:tcW w:w="1449" w:type="dxa"/>
          </w:tcPr>
          <w:p w:rsidR="00A50EA1" w:rsidRPr="00E757FA" w:rsidRDefault="00A50EA1" w:rsidP="00E805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«Дует ветер» Сильный и слабый </w:t>
            </w:r>
          </w:p>
        </w:tc>
        <w:tc>
          <w:tcPr>
            <w:tcW w:w="1327" w:type="dxa"/>
          </w:tcPr>
          <w:p w:rsidR="00A50EA1" w:rsidRPr="00E757FA" w:rsidRDefault="00A50EA1" w:rsidP="00E1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как кричит» (</w:t>
            </w:r>
            <w:r w:rsidR="00E1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 – громко, детеныш - тихо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47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«Лошадки» звук (и)</w:t>
            </w:r>
          </w:p>
        </w:tc>
        <w:tc>
          <w:tcPr>
            <w:tcW w:w="1254" w:type="dxa"/>
          </w:tcPr>
          <w:p w:rsidR="00A50EA1" w:rsidRPr="00E757FA" w:rsidRDefault="00A50EA1" w:rsidP="00464654">
            <w:pPr>
              <w:spacing w:after="120"/>
              <w:ind w:left="23" w:right="2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Чудесн</w:t>
            </w:r>
            <w:r w:rsidR="0046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мешочек</w:t>
            </w:r>
          </w:p>
        </w:tc>
      </w:tr>
      <w:tr w:rsidR="00A50EA1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A50EA1" w:rsidRPr="00E757FA" w:rsidRDefault="00A50EA1" w:rsidP="00A50EA1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78" w:type="dxa"/>
          </w:tcPr>
          <w:p w:rsidR="00A50EA1" w:rsidRPr="00E757FA" w:rsidRDefault="00BD2122" w:rsidP="005C2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артикуляци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правильное произнесение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звука</w:t>
            </w:r>
            <w:r w:rsidR="00A50EA1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5C2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A50EA1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Рисуем бублики</w:t>
            </w:r>
          </w:p>
        </w:tc>
        <w:tc>
          <w:tcPr>
            <w:tcW w:w="1449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«Чей ватный бублик дальше улетит»</w:t>
            </w:r>
          </w:p>
        </w:tc>
        <w:tc>
          <w:tcPr>
            <w:tcW w:w="1327" w:type="dxa"/>
          </w:tcPr>
          <w:p w:rsidR="00A50EA1" w:rsidRPr="00E757FA" w:rsidRDefault="008505A1" w:rsidP="00A5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«Узнай, что звучало?»</w:t>
            </w:r>
          </w:p>
          <w:p w:rsidR="00A50EA1" w:rsidRPr="00E757FA" w:rsidRDefault="00A50EA1" w:rsidP="00A5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0EA1" w:rsidRPr="00E757FA" w:rsidRDefault="00A50EA1" w:rsidP="00A5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«Бублик».</w:t>
            </w:r>
          </w:p>
        </w:tc>
        <w:tc>
          <w:tcPr>
            <w:tcW w:w="1254" w:type="dxa"/>
          </w:tcPr>
          <w:p w:rsidR="00A50EA1" w:rsidRPr="00E757FA" w:rsidRDefault="00A50EA1" w:rsidP="007565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«Угощение для Маши» (продукты) </w:t>
            </w:r>
          </w:p>
        </w:tc>
      </w:tr>
      <w:tr w:rsidR="00A50EA1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A50EA1" w:rsidRPr="00E757FA" w:rsidRDefault="00A50EA1" w:rsidP="00A50EA1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78" w:type="dxa"/>
          </w:tcPr>
          <w:p w:rsidR="00A50EA1" w:rsidRPr="00E757FA" w:rsidRDefault="00A50EA1" w:rsidP="005C2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произнесения звука (</w:t>
            </w:r>
            <w:r w:rsidR="005C2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A50EA1" w:rsidRPr="00E757FA" w:rsidRDefault="00A50EA1" w:rsidP="00E1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«Помоги Ване </w:t>
            </w:r>
            <w:r w:rsidR="00E1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завязать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ботинки</w:t>
            </w:r>
            <w:r w:rsidR="00E1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9" w:type="dxa"/>
          </w:tcPr>
          <w:p w:rsidR="00A50EA1" w:rsidRPr="00E757FA" w:rsidRDefault="005F0200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«Пьем сок»</w:t>
            </w:r>
          </w:p>
        </w:tc>
        <w:tc>
          <w:tcPr>
            <w:tcW w:w="1327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«Угадай кто позвал»</w:t>
            </w:r>
          </w:p>
        </w:tc>
        <w:tc>
          <w:tcPr>
            <w:tcW w:w="1647" w:type="dxa"/>
          </w:tcPr>
          <w:p w:rsidR="00A50EA1" w:rsidRPr="00E757FA" w:rsidRDefault="00E17BF0" w:rsidP="00E17B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50EA1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«Трубочка», «Хоботок»</w:t>
            </w:r>
          </w:p>
        </w:tc>
        <w:tc>
          <w:tcPr>
            <w:tcW w:w="1254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«Угадай чего не хватает»</w:t>
            </w:r>
          </w:p>
        </w:tc>
      </w:tr>
      <w:tr w:rsidR="00A50EA1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A50EA1" w:rsidRPr="00E757FA" w:rsidRDefault="00A50EA1" w:rsidP="00A50EA1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78" w:type="dxa"/>
          </w:tcPr>
          <w:p w:rsidR="00A50EA1" w:rsidRPr="00E757FA" w:rsidRDefault="00C2211B" w:rsidP="00BD21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артикуляци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правильное произнесение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звука </w:t>
            </w:r>
            <w:r w:rsidR="00A50EA1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BD2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A50EA1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A50EA1" w:rsidRPr="00E757FA" w:rsidRDefault="00622C8C" w:rsidP="00876D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50EA1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Ёлочка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50EA1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9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«Подуй на снежинку»</w:t>
            </w:r>
          </w:p>
        </w:tc>
        <w:tc>
          <w:tcPr>
            <w:tcW w:w="1327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«Гудок» (м-м-М-М-м-м)</w:t>
            </w:r>
          </w:p>
        </w:tc>
        <w:tc>
          <w:tcPr>
            <w:tcW w:w="1647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«Сомкни губки»</w:t>
            </w:r>
          </w:p>
        </w:tc>
        <w:tc>
          <w:tcPr>
            <w:tcW w:w="1254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про ёлочку.</w:t>
            </w:r>
          </w:p>
        </w:tc>
      </w:tr>
      <w:tr w:rsidR="00A50EA1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A50EA1" w:rsidRPr="00E757FA" w:rsidRDefault="00A50EA1" w:rsidP="00A50EA1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78" w:type="dxa"/>
          </w:tcPr>
          <w:p w:rsidR="00A50EA1" w:rsidRPr="00E757FA" w:rsidRDefault="00A50EA1" w:rsidP="00BD21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чёткого произнесения звука (</w:t>
            </w:r>
            <w:r w:rsidR="00BD2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1,2,3,4,5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449" w:type="dxa"/>
          </w:tcPr>
          <w:p w:rsidR="00A50EA1" w:rsidRPr="00E757FA" w:rsidRDefault="00A50EA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«Чей снежок укатится дальше»</w:t>
            </w:r>
          </w:p>
        </w:tc>
        <w:tc>
          <w:tcPr>
            <w:tcW w:w="1327" w:type="dxa"/>
          </w:tcPr>
          <w:p w:rsidR="00A50EA1" w:rsidRPr="00E757FA" w:rsidRDefault="00413C19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«Хлопни в ладоши, когда услышишь звук (а)</w:t>
            </w:r>
          </w:p>
          <w:p w:rsidR="00A50EA1" w:rsidRPr="00E757FA" w:rsidRDefault="00A50EA1" w:rsidP="008505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47" w:type="dxa"/>
          </w:tcPr>
          <w:p w:rsidR="00A50EA1" w:rsidRPr="00E757FA" w:rsidRDefault="00BE6530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«Толстячки – худышки»</w:t>
            </w:r>
          </w:p>
        </w:tc>
        <w:tc>
          <w:tcPr>
            <w:tcW w:w="1254" w:type="dxa"/>
          </w:tcPr>
          <w:p w:rsidR="00A50EA1" w:rsidRPr="00E757FA" w:rsidRDefault="00A50EA1" w:rsidP="004646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Чудесный мешочек </w:t>
            </w:r>
          </w:p>
        </w:tc>
      </w:tr>
      <w:tr w:rsidR="005C29E9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5C29E9" w:rsidRPr="00E757FA" w:rsidRDefault="005C29E9" w:rsidP="00A50EA1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678" w:type="dxa"/>
          </w:tcPr>
          <w:p w:rsidR="005C29E9" w:rsidRPr="00E757FA" w:rsidRDefault="00C2211B" w:rsidP="005C29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артикуляци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правильное произнесение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звука</w:t>
            </w:r>
            <w:r w:rsidR="005C29E9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5C2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Э)</w:t>
            </w:r>
          </w:p>
        </w:tc>
        <w:tc>
          <w:tcPr>
            <w:tcW w:w="1701" w:type="dxa"/>
          </w:tcPr>
          <w:p w:rsidR="005C29E9" w:rsidRPr="00E757FA" w:rsidRDefault="005F0200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гости к пальчику»</w:t>
            </w:r>
          </w:p>
        </w:tc>
        <w:tc>
          <w:tcPr>
            <w:tcW w:w="1449" w:type="dxa"/>
          </w:tcPr>
          <w:p w:rsidR="005C29E9" w:rsidRPr="00E757FA" w:rsidRDefault="005C29E9" w:rsidP="005F02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«Ладошки </w:t>
            </w:r>
            <w:r w:rsidR="0046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греем» </w:t>
            </w:r>
          </w:p>
        </w:tc>
        <w:tc>
          <w:tcPr>
            <w:tcW w:w="1327" w:type="dxa"/>
          </w:tcPr>
          <w:p w:rsidR="005C29E9" w:rsidRPr="00E757FA" w:rsidRDefault="005C29E9" w:rsidP="00622C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«Солнышко и дождик» </w:t>
            </w:r>
          </w:p>
        </w:tc>
        <w:tc>
          <w:tcPr>
            <w:tcW w:w="1647" w:type="dxa"/>
          </w:tcPr>
          <w:p w:rsidR="005C29E9" w:rsidRPr="00E757FA" w:rsidRDefault="00E17BF0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«Любопытный язычок</w:t>
            </w:r>
            <w:r w:rsidR="005C29E9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54" w:type="dxa"/>
          </w:tcPr>
          <w:p w:rsidR="005C29E9" w:rsidRPr="00E757FA" w:rsidRDefault="00EC2A28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«Назови ласково»</w:t>
            </w:r>
          </w:p>
        </w:tc>
      </w:tr>
      <w:tr w:rsidR="00A50EA1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A50EA1" w:rsidRPr="00E757FA" w:rsidRDefault="00546567" w:rsidP="00A50EA1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78" w:type="dxa"/>
          </w:tcPr>
          <w:p w:rsidR="00A50EA1" w:rsidRPr="00E757FA" w:rsidRDefault="00876DA4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Уточнение произнесения звука (Э)</w:t>
            </w:r>
          </w:p>
        </w:tc>
        <w:tc>
          <w:tcPr>
            <w:tcW w:w="1701" w:type="dxa"/>
          </w:tcPr>
          <w:p w:rsidR="00A50EA1" w:rsidRPr="00E757FA" w:rsidRDefault="00464654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гости к пальчику»</w:t>
            </w:r>
          </w:p>
        </w:tc>
        <w:tc>
          <w:tcPr>
            <w:tcW w:w="1449" w:type="dxa"/>
          </w:tcPr>
          <w:p w:rsidR="00A50EA1" w:rsidRPr="00E757FA" w:rsidRDefault="00D26398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Вдох через нос, выдох через нос</w:t>
            </w:r>
          </w:p>
        </w:tc>
        <w:tc>
          <w:tcPr>
            <w:tcW w:w="1327" w:type="dxa"/>
          </w:tcPr>
          <w:p w:rsidR="00A50EA1" w:rsidRPr="00E757FA" w:rsidRDefault="00A70A81" w:rsidP="00A50E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«Хлопни в ладоши, когда услышишь звук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(у)</w:t>
            </w:r>
          </w:p>
        </w:tc>
        <w:tc>
          <w:tcPr>
            <w:tcW w:w="1647" w:type="dxa"/>
          </w:tcPr>
          <w:p w:rsidR="00A50EA1" w:rsidRPr="00E757FA" w:rsidRDefault="00876DA4" w:rsidP="00876D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«Поздороваемся с соседями»</w:t>
            </w:r>
          </w:p>
        </w:tc>
        <w:tc>
          <w:tcPr>
            <w:tcW w:w="1254" w:type="dxa"/>
          </w:tcPr>
          <w:p w:rsidR="00A50EA1" w:rsidRPr="00E757FA" w:rsidRDefault="00546567" w:rsidP="005465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 медведя»</w:t>
            </w:r>
          </w:p>
        </w:tc>
      </w:tr>
      <w:tr w:rsidR="00BE6530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BE6530" w:rsidRPr="00E757FA" w:rsidRDefault="00BE6530" w:rsidP="00147D0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78" w:type="dxa"/>
          </w:tcPr>
          <w:p w:rsidR="00BE6530" w:rsidRPr="00E757FA" w:rsidRDefault="00BE6530" w:rsidP="00BE65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чёткого произнесения звука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BE6530" w:rsidRPr="00E757FA" w:rsidRDefault="00BE6530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Помоги поросёнку собрать картинки.</w:t>
            </w:r>
          </w:p>
        </w:tc>
        <w:tc>
          <w:tcPr>
            <w:tcW w:w="1449" w:type="dxa"/>
          </w:tcPr>
          <w:p w:rsidR="00BE6530" w:rsidRPr="00E757FA" w:rsidRDefault="00BE6530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«Каша пыхтит»</w:t>
            </w:r>
          </w:p>
        </w:tc>
        <w:tc>
          <w:tcPr>
            <w:tcW w:w="1327" w:type="dxa"/>
          </w:tcPr>
          <w:p w:rsidR="00BE6530" w:rsidRPr="00E757FA" w:rsidRDefault="00BE6530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Заводные мышата и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плята ПИ, ПИ, ПИ</w:t>
            </w:r>
          </w:p>
        </w:tc>
        <w:tc>
          <w:tcPr>
            <w:tcW w:w="1647" w:type="dxa"/>
          </w:tcPr>
          <w:p w:rsidR="00BE6530" w:rsidRDefault="00BE6530" w:rsidP="00220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«Грибок»</w:t>
            </w:r>
          </w:p>
          <w:p w:rsidR="00BE6530" w:rsidRPr="00E757FA" w:rsidRDefault="00BE6530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«Пуговка, лети»</w:t>
            </w:r>
          </w:p>
        </w:tc>
        <w:tc>
          <w:tcPr>
            <w:tcW w:w="1254" w:type="dxa"/>
          </w:tcPr>
          <w:p w:rsidR="00BE6530" w:rsidRPr="00E757FA" w:rsidRDefault="00E80536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</w:t>
            </w:r>
          </w:p>
        </w:tc>
      </w:tr>
      <w:tr w:rsidR="00147D02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147D02" w:rsidRPr="00E757FA" w:rsidRDefault="00546567" w:rsidP="00147D0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78" w:type="dxa"/>
          </w:tcPr>
          <w:p w:rsidR="00147D02" w:rsidRPr="00E757FA" w:rsidRDefault="00BE6530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Уточнение произнесения звука (П)</w:t>
            </w:r>
          </w:p>
        </w:tc>
        <w:tc>
          <w:tcPr>
            <w:tcW w:w="1701" w:type="dxa"/>
          </w:tcPr>
          <w:p w:rsidR="00147D02" w:rsidRPr="00E757FA" w:rsidRDefault="005F0200" w:rsidP="005F02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E6530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альчик, где ты был?»</w:t>
            </w:r>
            <w:r w:rsidR="00BE6530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9" w:type="dxa"/>
          </w:tcPr>
          <w:p w:rsidR="00147D02" w:rsidRPr="00E757FA" w:rsidRDefault="007444E0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«Самовар»</w:t>
            </w:r>
          </w:p>
        </w:tc>
        <w:tc>
          <w:tcPr>
            <w:tcW w:w="1327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147D02" w:rsidRPr="00E757FA" w:rsidRDefault="00BE6530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«Поцелуй маму»</w:t>
            </w:r>
          </w:p>
        </w:tc>
        <w:tc>
          <w:tcPr>
            <w:tcW w:w="1254" w:type="dxa"/>
          </w:tcPr>
          <w:p w:rsidR="00147D02" w:rsidRPr="00E757FA" w:rsidRDefault="00EC2A28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«Один – много»</w:t>
            </w:r>
          </w:p>
        </w:tc>
      </w:tr>
      <w:tr w:rsidR="00BE6530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BE6530" w:rsidRPr="00E757FA" w:rsidRDefault="00BE6530" w:rsidP="00147D0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678" w:type="dxa"/>
          </w:tcPr>
          <w:p w:rsidR="00BE6530" w:rsidRPr="00E757FA" w:rsidRDefault="00C2211B" w:rsidP="00C221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артикуляци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правильное произнесение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звука </w:t>
            </w:r>
            <w:r w:rsidR="00BE6530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BE6530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BE6530" w:rsidRPr="00E757FA" w:rsidRDefault="00BE6530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 барабане»</w:t>
            </w:r>
          </w:p>
        </w:tc>
        <w:tc>
          <w:tcPr>
            <w:tcW w:w="1449" w:type="dxa"/>
          </w:tcPr>
          <w:p w:rsidR="00BE6530" w:rsidRPr="00E757FA" w:rsidRDefault="00BE6530" w:rsidP="00E805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Произнесение на одном выдохе сочетания из </w:t>
            </w:r>
            <w:r w:rsidR="00E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двух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звуков. Ба</w:t>
            </w:r>
          </w:p>
        </w:tc>
        <w:tc>
          <w:tcPr>
            <w:tcW w:w="1327" w:type="dxa"/>
          </w:tcPr>
          <w:p w:rsidR="00BE6530" w:rsidRPr="00E757FA" w:rsidRDefault="00BE6530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«Эхо» (смена темпа произношения звука, ребёнок повторяет)</w:t>
            </w:r>
          </w:p>
        </w:tc>
        <w:tc>
          <w:tcPr>
            <w:tcW w:w="1647" w:type="dxa"/>
          </w:tcPr>
          <w:p w:rsidR="00BE6530" w:rsidRPr="00E757FA" w:rsidRDefault="00BE6530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«Барабан»</w:t>
            </w:r>
          </w:p>
        </w:tc>
        <w:tc>
          <w:tcPr>
            <w:tcW w:w="1254" w:type="dxa"/>
          </w:tcPr>
          <w:p w:rsidR="00BE6530" w:rsidRDefault="00BE6530" w:rsidP="002200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Проговаривание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</w:p>
          <w:p w:rsidR="00BE6530" w:rsidRPr="00E757FA" w:rsidRDefault="00BE6530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«Белые бараны били в барабаны»</w:t>
            </w:r>
          </w:p>
        </w:tc>
      </w:tr>
      <w:tr w:rsidR="00BE6530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BE6530" w:rsidRPr="00E757FA" w:rsidRDefault="007444E0" w:rsidP="00BE653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BE6530"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678" w:type="dxa"/>
          </w:tcPr>
          <w:p w:rsidR="00BE6530" w:rsidRPr="00E757FA" w:rsidRDefault="00BE6530" w:rsidP="00C221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произношения звука (</w:t>
            </w:r>
            <w:r w:rsidR="00C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словах</w:t>
            </w:r>
          </w:p>
        </w:tc>
        <w:tc>
          <w:tcPr>
            <w:tcW w:w="1701" w:type="dxa"/>
          </w:tcPr>
          <w:p w:rsidR="00BE6530" w:rsidRPr="00E757FA" w:rsidRDefault="00A70A81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«Цветок»</w:t>
            </w:r>
          </w:p>
        </w:tc>
        <w:tc>
          <w:tcPr>
            <w:tcW w:w="1449" w:type="dxa"/>
          </w:tcPr>
          <w:p w:rsidR="00BE6530" w:rsidRPr="00E757FA" w:rsidRDefault="00BE6530" w:rsidP="00E805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Произнесение на одном выдохе сочетания из </w:t>
            </w:r>
            <w:r w:rsidR="00E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звуков. Би</w:t>
            </w:r>
            <w:r w:rsidR="00E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7" w:type="dxa"/>
          </w:tcPr>
          <w:p w:rsidR="00BE6530" w:rsidRPr="00E757FA" w:rsidRDefault="00BE6530" w:rsidP="00A70A81">
            <w:pPr>
              <w:ind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«Узнай по голосу» </w:t>
            </w:r>
          </w:p>
        </w:tc>
        <w:tc>
          <w:tcPr>
            <w:tcW w:w="1647" w:type="dxa"/>
          </w:tcPr>
          <w:p w:rsidR="00BE6530" w:rsidRPr="00E757FA" w:rsidRDefault="00BE6530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«Бочки»</w:t>
            </w:r>
          </w:p>
        </w:tc>
        <w:tc>
          <w:tcPr>
            <w:tcW w:w="1254" w:type="dxa"/>
          </w:tcPr>
          <w:p w:rsidR="00BE6530" w:rsidRPr="00E757FA" w:rsidRDefault="00A70A81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Чистоговорка</w:t>
            </w:r>
            <w:proofErr w:type="spellEnd"/>
          </w:p>
        </w:tc>
      </w:tr>
      <w:tr w:rsidR="00CC3F44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CC3F44" w:rsidRPr="00E757FA" w:rsidRDefault="00CC3F44" w:rsidP="00BE653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78" w:type="dxa"/>
          </w:tcPr>
          <w:p w:rsidR="00CC3F44" w:rsidRPr="00E757FA" w:rsidRDefault="00C2211B" w:rsidP="007444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артикуляци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правильное произнесение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звука</w:t>
            </w:r>
            <w:r w:rsidR="00CC3F44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CC3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Ы)</w:t>
            </w:r>
          </w:p>
        </w:tc>
        <w:tc>
          <w:tcPr>
            <w:tcW w:w="1701" w:type="dxa"/>
          </w:tcPr>
          <w:p w:rsidR="00CC3F44" w:rsidRPr="00E757FA" w:rsidRDefault="00C2211B" w:rsidP="004646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«Посуда». </w:t>
            </w:r>
          </w:p>
        </w:tc>
        <w:tc>
          <w:tcPr>
            <w:tcW w:w="1449" w:type="dxa"/>
          </w:tcPr>
          <w:p w:rsidR="00CC3F44" w:rsidRPr="00E757FA" w:rsidRDefault="005F0200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«Варим суп»</w:t>
            </w:r>
          </w:p>
        </w:tc>
        <w:tc>
          <w:tcPr>
            <w:tcW w:w="1327" w:type="dxa"/>
          </w:tcPr>
          <w:p w:rsidR="00CC3F44" w:rsidRPr="00E757FA" w:rsidRDefault="00CC3F44" w:rsidP="0075658B">
            <w:pPr>
              <w:ind w:left="23" w:right="2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Громко-тихо.</w:t>
            </w:r>
          </w:p>
        </w:tc>
        <w:tc>
          <w:tcPr>
            <w:tcW w:w="1647" w:type="dxa"/>
          </w:tcPr>
          <w:p w:rsidR="00CC3F44" w:rsidRPr="00E757FA" w:rsidRDefault="00CC3F44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«Обезьянка»</w:t>
            </w:r>
          </w:p>
        </w:tc>
        <w:tc>
          <w:tcPr>
            <w:tcW w:w="1254" w:type="dxa"/>
          </w:tcPr>
          <w:p w:rsidR="00CC3F44" w:rsidRPr="00E757FA" w:rsidRDefault="00464654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Чудесный мешочек</w:t>
            </w:r>
          </w:p>
        </w:tc>
      </w:tr>
      <w:tr w:rsidR="00147D02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147D02" w:rsidRPr="00E757FA" w:rsidRDefault="00147D02" w:rsidP="007444E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78" w:type="dxa"/>
          </w:tcPr>
          <w:p w:rsidR="00147D02" w:rsidRPr="00E757FA" w:rsidRDefault="007444E0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Уточнение произнесения звука (Ы)</w:t>
            </w:r>
          </w:p>
        </w:tc>
        <w:tc>
          <w:tcPr>
            <w:tcW w:w="1701" w:type="dxa"/>
          </w:tcPr>
          <w:p w:rsidR="00147D02" w:rsidRPr="00E757FA" w:rsidRDefault="00CC3F44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«Замок»</w:t>
            </w:r>
          </w:p>
        </w:tc>
        <w:tc>
          <w:tcPr>
            <w:tcW w:w="1449" w:type="dxa"/>
          </w:tcPr>
          <w:p w:rsidR="00147D02" w:rsidRPr="00E757FA" w:rsidRDefault="00D26398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«Рыбки»</w:t>
            </w:r>
          </w:p>
        </w:tc>
        <w:tc>
          <w:tcPr>
            <w:tcW w:w="1327" w:type="dxa"/>
          </w:tcPr>
          <w:p w:rsidR="00147D02" w:rsidRPr="00E757FA" w:rsidRDefault="00CC3F44" w:rsidP="005F0200">
            <w:pPr>
              <w:ind w:right="2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Далеко - близко</w:t>
            </w:r>
          </w:p>
        </w:tc>
        <w:tc>
          <w:tcPr>
            <w:tcW w:w="1647" w:type="dxa"/>
          </w:tcPr>
          <w:p w:rsidR="00147D02" w:rsidRPr="00E757FA" w:rsidRDefault="007444E0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«Бульдог»</w:t>
            </w:r>
          </w:p>
        </w:tc>
        <w:tc>
          <w:tcPr>
            <w:tcW w:w="1254" w:type="dxa"/>
          </w:tcPr>
          <w:p w:rsidR="00147D02" w:rsidRPr="00E757FA" w:rsidRDefault="00464654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7D02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147D02" w:rsidRPr="00E757FA" w:rsidRDefault="00147D02" w:rsidP="007444E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78" w:type="dxa"/>
          </w:tcPr>
          <w:p w:rsidR="00147D02" w:rsidRPr="00E757FA" w:rsidRDefault="00C2211B" w:rsidP="00786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артикуляци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правильное произнесение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звука </w:t>
            </w:r>
            <w:r w:rsidR="00147D02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786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147D02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147D02" w:rsidRPr="00E757FA" w:rsidRDefault="00147D02" w:rsidP="007444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Массаж ладошек (</w:t>
            </w:r>
            <w:r w:rsidR="0074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мячик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1449" w:type="dxa"/>
          </w:tcPr>
          <w:p w:rsidR="00147D02" w:rsidRPr="00E757FA" w:rsidRDefault="00B64AE7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74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Задуй свечу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786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(Ф)</w:t>
            </w:r>
          </w:p>
        </w:tc>
        <w:tc>
          <w:tcPr>
            <w:tcW w:w="1327" w:type="dxa"/>
          </w:tcPr>
          <w:p w:rsidR="00147D02" w:rsidRPr="00E757FA" w:rsidRDefault="00A70A81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«Хлопни в ладоши, когда услышишь звук (о)</w:t>
            </w:r>
          </w:p>
        </w:tc>
        <w:tc>
          <w:tcPr>
            <w:tcW w:w="1647" w:type="dxa"/>
          </w:tcPr>
          <w:p w:rsidR="00147D02" w:rsidRPr="00E757FA" w:rsidRDefault="007444E0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«Почистим зубки»</w:t>
            </w:r>
          </w:p>
        </w:tc>
        <w:tc>
          <w:tcPr>
            <w:tcW w:w="1254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описательного рассказа про ёжика</w:t>
            </w:r>
          </w:p>
        </w:tc>
      </w:tr>
      <w:tr w:rsidR="00147D02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147D02" w:rsidRPr="00E757FA" w:rsidRDefault="00147D02" w:rsidP="007444E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78" w:type="dxa"/>
          </w:tcPr>
          <w:p w:rsidR="00147D02" w:rsidRPr="00E757FA" w:rsidRDefault="00147D02" w:rsidP="00786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произношения звука (</w:t>
            </w:r>
            <w:r w:rsidR="00786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словах</w:t>
            </w:r>
          </w:p>
        </w:tc>
        <w:tc>
          <w:tcPr>
            <w:tcW w:w="1701" w:type="dxa"/>
          </w:tcPr>
          <w:p w:rsidR="00147D02" w:rsidRPr="00E757FA" w:rsidRDefault="00147D02" w:rsidP="00786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Массаж ладошек (шестигранным карандашом).</w:t>
            </w:r>
          </w:p>
        </w:tc>
        <w:tc>
          <w:tcPr>
            <w:tcW w:w="1449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Произнесение на одном выдохе слоги (фа-</w:t>
            </w:r>
            <w:proofErr w:type="spellStart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  <w:proofErr w:type="spellEnd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фу-</w:t>
            </w:r>
            <w:proofErr w:type="spellStart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фы</w:t>
            </w:r>
            <w:proofErr w:type="spellEnd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27" w:type="dxa"/>
          </w:tcPr>
          <w:p w:rsidR="00147D02" w:rsidRPr="00E757FA" w:rsidRDefault="00147D02" w:rsidP="00766F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«Угадай, кто идёт» (</w:t>
            </w:r>
            <w:r w:rsidR="00766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-медленно, </w:t>
            </w:r>
            <w:r w:rsidR="00766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зайчик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быстро)</w:t>
            </w:r>
          </w:p>
        </w:tc>
        <w:tc>
          <w:tcPr>
            <w:tcW w:w="1647" w:type="dxa"/>
          </w:tcPr>
          <w:p w:rsidR="00147D02" w:rsidRPr="00E757FA" w:rsidRDefault="00766F4C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«Заячьи зубки»</w:t>
            </w:r>
          </w:p>
        </w:tc>
        <w:tc>
          <w:tcPr>
            <w:tcW w:w="1254" w:type="dxa"/>
          </w:tcPr>
          <w:p w:rsidR="00147D02" w:rsidRPr="00E757FA" w:rsidRDefault="0078690A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потешку</w:t>
            </w:r>
            <w:proofErr w:type="spellEnd"/>
          </w:p>
        </w:tc>
      </w:tr>
      <w:tr w:rsidR="00147D02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147D02" w:rsidRPr="00E757FA" w:rsidRDefault="00147D02" w:rsidP="00147D0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78" w:type="dxa"/>
          </w:tcPr>
          <w:p w:rsidR="00147D02" w:rsidRPr="00E757FA" w:rsidRDefault="00C2211B" w:rsidP="00786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артикуляци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правильное произнесение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звука </w:t>
            </w:r>
            <w:r w:rsidR="00147D02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786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47D02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147D02" w:rsidRPr="00E757FA" w:rsidRDefault="00147D02" w:rsidP="00B64A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Самомассаж: «Дождик» </w:t>
            </w:r>
          </w:p>
        </w:tc>
        <w:tc>
          <w:tcPr>
            <w:tcW w:w="1449" w:type="dxa"/>
          </w:tcPr>
          <w:p w:rsidR="00147D02" w:rsidRPr="00E757FA" w:rsidRDefault="00A70A81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«Крылья»</w:t>
            </w:r>
          </w:p>
        </w:tc>
        <w:tc>
          <w:tcPr>
            <w:tcW w:w="1327" w:type="dxa"/>
          </w:tcPr>
          <w:p w:rsidR="00147D02" w:rsidRPr="00E757FA" w:rsidRDefault="00A70A81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 ритмический рисунок</w:t>
            </w:r>
          </w:p>
        </w:tc>
        <w:tc>
          <w:tcPr>
            <w:tcW w:w="1647" w:type="dxa"/>
          </w:tcPr>
          <w:p w:rsidR="00147D02" w:rsidRPr="00E757FA" w:rsidRDefault="0078690A" w:rsidP="00786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«Нарисуй кружочки»</w:t>
            </w:r>
          </w:p>
        </w:tc>
        <w:tc>
          <w:tcPr>
            <w:tcW w:w="1254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Стихотворение: «Гав-Гав»</w:t>
            </w:r>
          </w:p>
        </w:tc>
      </w:tr>
      <w:tr w:rsidR="00147D02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147D02" w:rsidRPr="00E757FA" w:rsidRDefault="00147D02" w:rsidP="00147D02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78" w:type="dxa"/>
          </w:tcPr>
          <w:p w:rsidR="00147D02" w:rsidRPr="00E757FA" w:rsidRDefault="00147D02" w:rsidP="00786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произношения звука (</w:t>
            </w:r>
            <w:r w:rsidR="00786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словах</w:t>
            </w:r>
          </w:p>
        </w:tc>
        <w:tc>
          <w:tcPr>
            <w:tcW w:w="1701" w:type="dxa"/>
          </w:tcPr>
          <w:p w:rsidR="00147D02" w:rsidRPr="00E757FA" w:rsidRDefault="00147D02" w:rsidP="00CC3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«Солнечные лучики» </w:t>
            </w:r>
            <w:proofErr w:type="gramStart"/>
            <w:r w:rsidR="00CC3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прищепки</w:t>
            </w:r>
            <w:proofErr w:type="gramEnd"/>
            <w:r w:rsidR="00CC3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9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«Теплый ветерок» Тёплый воздух выдыхай, свои ручки согревай.</w:t>
            </w:r>
          </w:p>
        </w:tc>
        <w:tc>
          <w:tcPr>
            <w:tcW w:w="1327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«Угадай, кто идёт» (стук в барабан медведь-, колокольчик - мышка)</w:t>
            </w:r>
          </w:p>
        </w:tc>
        <w:tc>
          <w:tcPr>
            <w:tcW w:w="1647" w:type="dxa"/>
          </w:tcPr>
          <w:p w:rsidR="00147D02" w:rsidRPr="00E757FA" w:rsidRDefault="00147D02" w:rsidP="00CC3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CC3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Подними язычок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54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нашего Ванечки маленькие валенки.</w:t>
            </w:r>
          </w:p>
        </w:tc>
      </w:tr>
      <w:tr w:rsidR="00CC3F44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CC3F44" w:rsidRPr="00E757FA" w:rsidRDefault="00CC3F44" w:rsidP="00CC3F44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678" w:type="dxa"/>
          </w:tcPr>
          <w:p w:rsidR="00CC3F44" w:rsidRPr="00E757FA" w:rsidRDefault="00CC3F44" w:rsidP="00C221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произношение звуков (</w:t>
            </w:r>
            <w:r w:rsidR="00C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C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CC3F44" w:rsidRPr="00E757FA" w:rsidRDefault="00CC3F44" w:rsidP="00766F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стоит чудесный сад: сливы, </w:t>
            </w:r>
            <w:hyperlink r:id="rId5" w:tooltip="Вишня" w:history="1">
              <w:r w:rsidRPr="00E757F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вишни</w:t>
              </w:r>
            </w:hyperlink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hyperlink r:id="rId6" w:tooltip="Виноград" w:history="1">
              <w:r w:rsidRPr="00E757F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виноград</w:t>
              </w:r>
            </w:hyperlink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яблоки и груши. Для нашего Ванюши.</w:t>
            </w:r>
          </w:p>
        </w:tc>
        <w:tc>
          <w:tcPr>
            <w:tcW w:w="1449" w:type="dxa"/>
          </w:tcPr>
          <w:p w:rsidR="00CC3F44" w:rsidRPr="00E757FA" w:rsidRDefault="00D26398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«Подуй на вертушку»</w:t>
            </w:r>
          </w:p>
        </w:tc>
        <w:tc>
          <w:tcPr>
            <w:tcW w:w="1327" w:type="dxa"/>
          </w:tcPr>
          <w:p w:rsidR="00CC3F44" w:rsidRPr="00E757FA" w:rsidRDefault="00CC3F44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«Хлопни в ладоши, когда услышишь звук (у)</w:t>
            </w:r>
          </w:p>
        </w:tc>
        <w:tc>
          <w:tcPr>
            <w:tcW w:w="1647" w:type="dxa"/>
          </w:tcPr>
          <w:p w:rsidR="00CC3F44" w:rsidRPr="00E757FA" w:rsidRDefault="00CC3F44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«Вкусное варенье»</w:t>
            </w:r>
          </w:p>
        </w:tc>
        <w:tc>
          <w:tcPr>
            <w:tcW w:w="1254" w:type="dxa"/>
          </w:tcPr>
          <w:p w:rsidR="00CC3F44" w:rsidRPr="00E757FA" w:rsidRDefault="00CC3F44" w:rsidP="00220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Варенье, апельсин,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виноград, груша</w:t>
            </w:r>
          </w:p>
        </w:tc>
      </w:tr>
      <w:tr w:rsidR="00147D02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147D02" w:rsidRPr="00E757FA" w:rsidRDefault="00147D02" w:rsidP="00CC3F44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78" w:type="dxa"/>
          </w:tcPr>
          <w:p w:rsidR="00147D02" w:rsidRPr="00E757FA" w:rsidRDefault="00147D02" w:rsidP="00C221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артикуляци</w:t>
            </w:r>
            <w:r w:rsidR="00C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правильное произнесение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звука (</w:t>
            </w:r>
            <w:r w:rsidR="00C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</w:t>
            </w:r>
            <w:proofErr w:type="spellEnd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гимн: Тук, Тук, туки-тук (</w:t>
            </w:r>
            <w:proofErr w:type="spellStart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Железнёвой</w:t>
            </w:r>
            <w:proofErr w:type="spellEnd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Е.)</w:t>
            </w:r>
          </w:p>
        </w:tc>
        <w:tc>
          <w:tcPr>
            <w:tcW w:w="1449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«Весёлый животик» вдох — надуваем животик, выдох опускаем животик</w:t>
            </w:r>
          </w:p>
        </w:tc>
        <w:tc>
          <w:tcPr>
            <w:tcW w:w="1327" w:type="dxa"/>
          </w:tcPr>
          <w:p w:rsidR="00147D02" w:rsidRPr="00E757FA" w:rsidRDefault="00147D02" w:rsidP="00E805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«Повтори» ритмический рисунок.</w:t>
            </w:r>
          </w:p>
        </w:tc>
        <w:tc>
          <w:tcPr>
            <w:tcW w:w="1647" w:type="dxa"/>
          </w:tcPr>
          <w:p w:rsidR="00147D02" w:rsidRPr="00E757FA" w:rsidRDefault="00CC3F44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«Качели»</w:t>
            </w:r>
          </w:p>
        </w:tc>
        <w:tc>
          <w:tcPr>
            <w:tcW w:w="1254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Слушаем стихотворение Маршака «Серёжа и гвозди»</w:t>
            </w:r>
          </w:p>
        </w:tc>
      </w:tr>
      <w:tr w:rsidR="00147D02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147D02" w:rsidRPr="00E757FA" w:rsidRDefault="00147D02" w:rsidP="00CC3F44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78" w:type="dxa"/>
          </w:tcPr>
          <w:p w:rsidR="00147D02" w:rsidRPr="00E757FA" w:rsidRDefault="00147D02" w:rsidP="00C221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произношения звука (</w:t>
            </w:r>
            <w:r w:rsidR="00C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словах</w:t>
            </w:r>
          </w:p>
        </w:tc>
        <w:tc>
          <w:tcPr>
            <w:tcW w:w="1701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</w:t>
            </w:r>
            <w:proofErr w:type="spellEnd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гимн: Тик - так. (</w:t>
            </w:r>
            <w:proofErr w:type="gramStart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часики</w:t>
            </w:r>
            <w:proofErr w:type="gramEnd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9" w:type="dxa"/>
          </w:tcPr>
          <w:p w:rsidR="00147D02" w:rsidRPr="00E757FA" w:rsidRDefault="00147D02" w:rsidP="00CC3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C3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ыльные пузыри»</w:t>
            </w:r>
          </w:p>
        </w:tc>
        <w:tc>
          <w:tcPr>
            <w:tcW w:w="1327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«Слушай и повторяй» Звук (т) повторяют вслед за ударами бубна.</w:t>
            </w:r>
          </w:p>
        </w:tc>
        <w:tc>
          <w:tcPr>
            <w:tcW w:w="1647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«Болтушка»</w:t>
            </w:r>
          </w:p>
        </w:tc>
        <w:tc>
          <w:tcPr>
            <w:tcW w:w="1254" w:type="dxa"/>
          </w:tcPr>
          <w:p w:rsidR="00147D02" w:rsidRPr="00E757FA" w:rsidRDefault="00413C19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Чистоговорка</w:t>
            </w:r>
            <w:proofErr w:type="spellEnd"/>
          </w:p>
        </w:tc>
      </w:tr>
      <w:tr w:rsidR="00147D02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147D02" w:rsidRPr="00E757FA" w:rsidRDefault="00147D02" w:rsidP="00CC3F44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78" w:type="dxa"/>
          </w:tcPr>
          <w:p w:rsidR="00147D02" w:rsidRPr="00E757FA" w:rsidRDefault="00C2211B" w:rsidP="00413C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артикуляци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правильное произнесение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звука </w:t>
            </w:r>
            <w:r w:rsidR="00147D02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413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147D02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147D02" w:rsidRDefault="00147D02" w:rsidP="00147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Раскрась лошадку.</w:t>
            </w:r>
          </w:p>
          <w:p w:rsidR="00C2211B" w:rsidRPr="00E757FA" w:rsidRDefault="00C2211B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«Лошадка»</w:t>
            </w:r>
          </w:p>
        </w:tc>
        <w:tc>
          <w:tcPr>
            <w:tcW w:w="1449" w:type="dxa"/>
          </w:tcPr>
          <w:p w:rsidR="00147D02" w:rsidRPr="00C2211B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67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«Чей кораблик уплывёт дальше»</w:t>
            </w:r>
          </w:p>
        </w:tc>
        <w:tc>
          <w:tcPr>
            <w:tcW w:w="1327" w:type="dxa"/>
          </w:tcPr>
          <w:p w:rsidR="00147D02" w:rsidRPr="00C2211B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67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67179" w:rsidRPr="00A67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Громкое звучание металлофона птички летают, тихое приседают.</w:t>
            </w:r>
          </w:p>
        </w:tc>
        <w:tc>
          <w:tcPr>
            <w:tcW w:w="1647" w:type="dxa"/>
          </w:tcPr>
          <w:p w:rsidR="00147D02" w:rsidRPr="00E757FA" w:rsidRDefault="00147D02" w:rsidP="00CC3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«Лошадк</w:t>
            </w:r>
            <w:r w:rsidR="00CC3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54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описательного рассказа про лошадку.</w:t>
            </w:r>
          </w:p>
        </w:tc>
      </w:tr>
      <w:tr w:rsidR="00147D02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147D02" w:rsidRPr="00E757FA" w:rsidRDefault="00147D02" w:rsidP="00CC3F44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78" w:type="dxa"/>
          </w:tcPr>
          <w:p w:rsidR="00147D02" w:rsidRPr="00E757FA" w:rsidRDefault="00147D02" w:rsidP="00413C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произношения звука (</w:t>
            </w:r>
            <w:r w:rsidR="00413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словах</w:t>
            </w:r>
          </w:p>
        </w:tc>
        <w:tc>
          <w:tcPr>
            <w:tcW w:w="1701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«Самый сильный пальчик» </w:t>
            </w:r>
          </w:p>
        </w:tc>
        <w:tc>
          <w:tcPr>
            <w:tcW w:w="1449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«Играем на дудочке» (ротовой выдох </w:t>
            </w:r>
            <w:proofErr w:type="spellStart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ду-ду-ду</w:t>
            </w:r>
            <w:proofErr w:type="spellEnd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27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«Хлопни в ладоши, когда услышишь звук (д) среди гласных звуков.</w:t>
            </w:r>
          </w:p>
        </w:tc>
        <w:tc>
          <w:tcPr>
            <w:tcW w:w="1647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построить дом хотим, работу язычкам дадим. Молоточки мы возьмём, дружно гвоздики забьём д-д</w:t>
            </w:r>
          </w:p>
        </w:tc>
        <w:tc>
          <w:tcPr>
            <w:tcW w:w="1254" w:type="dxa"/>
          </w:tcPr>
          <w:p w:rsidR="00147D02" w:rsidRPr="00E757FA" w:rsidRDefault="00147D02" w:rsidP="00C221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«Дятел» </w:t>
            </w:r>
            <w:r w:rsidR="00C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потешка</w:t>
            </w:r>
            <w:proofErr w:type="spellEnd"/>
          </w:p>
        </w:tc>
      </w:tr>
      <w:tr w:rsidR="00147D02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147D02" w:rsidRPr="00E757FA" w:rsidRDefault="00147D02" w:rsidP="00CC3F44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78" w:type="dxa"/>
          </w:tcPr>
          <w:p w:rsidR="00147D02" w:rsidRPr="00E757FA" w:rsidRDefault="00147D02" w:rsidP="00413C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Уточнение движений языка для </w:t>
            </w:r>
            <w:proofErr w:type="spellStart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</w:t>
            </w:r>
            <w:proofErr w:type="spellEnd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</w:t>
            </w:r>
            <w:proofErr w:type="spellEnd"/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звука (</w:t>
            </w:r>
            <w:r w:rsidR="00413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147D02" w:rsidRPr="00E757FA" w:rsidRDefault="00C2211B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«Кошка</w:t>
            </w:r>
            <w:r w:rsidR="00147D02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9" w:type="dxa"/>
          </w:tcPr>
          <w:p w:rsidR="00C2211B" w:rsidRDefault="00C2211B" w:rsidP="00C221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Вдох – носом, выдох – </w:t>
            </w:r>
          </w:p>
          <w:p w:rsidR="00147D02" w:rsidRPr="00E757FA" w:rsidRDefault="00C2211B" w:rsidP="00C221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ртом</w:t>
            </w:r>
          </w:p>
        </w:tc>
        <w:tc>
          <w:tcPr>
            <w:tcW w:w="1327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«Хлопни в ладоши, когда услышишь звук (и)</w:t>
            </w:r>
          </w:p>
        </w:tc>
        <w:tc>
          <w:tcPr>
            <w:tcW w:w="1647" w:type="dxa"/>
          </w:tcPr>
          <w:p w:rsidR="00147D02" w:rsidRPr="00E757FA" w:rsidRDefault="00147D02" w:rsidP="00C221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«Горка» «Киска сердиться»</w:t>
            </w:r>
          </w:p>
        </w:tc>
        <w:tc>
          <w:tcPr>
            <w:tcW w:w="1254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описательного рассказа про кошечку.</w:t>
            </w:r>
          </w:p>
        </w:tc>
      </w:tr>
      <w:tr w:rsidR="00147D02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147D02" w:rsidRPr="00E757FA" w:rsidRDefault="00147D02" w:rsidP="00CC3F44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678" w:type="dxa"/>
          </w:tcPr>
          <w:p w:rsidR="00147D02" w:rsidRPr="00E757FA" w:rsidRDefault="00147D02" w:rsidP="00413C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произношения звука (</w:t>
            </w:r>
            <w:r w:rsidR="00413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словах</w:t>
            </w:r>
          </w:p>
        </w:tc>
        <w:tc>
          <w:tcPr>
            <w:tcW w:w="1701" w:type="dxa"/>
          </w:tcPr>
          <w:p w:rsidR="00147D02" w:rsidRPr="00E757FA" w:rsidRDefault="00147D02" w:rsidP="00BD2122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Червячки</w:t>
            </w:r>
          </w:p>
        </w:tc>
        <w:tc>
          <w:tcPr>
            <w:tcW w:w="1449" w:type="dxa"/>
          </w:tcPr>
          <w:p w:rsidR="00147D02" w:rsidRPr="00E757FA" w:rsidRDefault="00BD2122" w:rsidP="00BD21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Понюхаем</w:t>
            </w:r>
            <w:r w:rsidR="00147D02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чки</w:t>
            </w:r>
            <w:r w:rsidR="00147D02"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(вдох носом)</w:t>
            </w:r>
          </w:p>
        </w:tc>
        <w:tc>
          <w:tcPr>
            <w:tcW w:w="1327" w:type="dxa"/>
          </w:tcPr>
          <w:p w:rsidR="00147D02" w:rsidRPr="00E757FA" w:rsidRDefault="00147D02" w:rsidP="00147D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как кричит?»</w:t>
            </w:r>
          </w:p>
        </w:tc>
        <w:tc>
          <w:tcPr>
            <w:tcW w:w="1647" w:type="dxa"/>
          </w:tcPr>
          <w:p w:rsidR="00147D02" w:rsidRPr="00E757FA" w:rsidRDefault="00147D02" w:rsidP="00BD21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D2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«Грибок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54" w:type="dxa"/>
          </w:tcPr>
          <w:p w:rsidR="00147D02" w:rsidRPr="00E757FA" w:rsidRDefault="00147D02" w:rsidP="004646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Дождик» (капля раз...)</w:t>
            </w:r>
          </w:p>
        </w:tc>
      </w:tr>
      <w:tr w:rsidR="00C2211B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C2211B" w:rsidRPr="00E757FA" w:rsidRDefault="00C2211B" w:rsidP="00CC3F44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78" w:type="dxa"/>
          </w:tcPr>
          <w:p w:rsidR="00C2211B" w:rsidRPr="00E757FA" w:rsidRDefault="00BD2122" w:rsidP="00147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артикуляци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правильное произнесение </w:t>
            </w:r>
            <w:r w:rsidRPr="00E7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(Н)</w:t>
            </w:r>
          </w:p>
        </w:tc>
        <w:tc>
          <w:tcPr>
            <w:tcW w:w="1701" w:type="dxa"/>
          </w:tcPr>
          <w:p w:rsidR="00C2211B" w:rsidRPr="00E757FA" w:rsidRDefault="00D26398" w:rsidP="00147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Самый сильный»</w:t>
            </w:r>
          </w:p>
        </w:tc>
        <w:tc>
          <w:tcPr>
            <w:tcW w:w="1449" w:type="dxa"/>
          </w:tcPr>
          <w:p w:rsidR="00C2211B" w:rsidRPr="00E757FA" w:rsidRDefault="00D26398" w:rsidP="00147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«Чей шарик выше подлетит?»</w:t>
            </w:r>
          </w:p>
        </w:tc>
        <w:tc>
          <w:tcPr>
            <w:tcW w:w="1327" w:type="dxa"/>
          </w:tcPr>
          <w:p w:rsidR="00C2211B" w:rsidRDefault="00E80536" w:rsidP="00147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«Слушай и повторяй»</w:t>
            </w:r>
          </w:p>
          <w:p w:rsidR="00E80536" w:rsidRPr="00E757FA" w:rsidRDefault="00E80536" w:rsidP="00147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(звук н)</w:t>
            </w:r>
          </w:p>
        </w:tc>
        <w:tc>
          <w:tcPr>
            <w:tcW w:w="1647" w:type="dxa"/>
          </w:tcPr>
          <w:p w:rsidR="00C2211B" w:rsidRPr="00E757FA" w:rsidRDefault="00BD2122" w:rsidP="00147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«Собачка сердится»</w:t>
            </w:r>
          </w:p>
        </w:tc>
        <w:tc>
          <w:tcPr>
            <w:tcW w:w="1254" w:type="dxa"/>
          </w:tcPr>
          <w:p w:rsidR="00C2211B" w:rsidRPr="00E757FA" w:rsidRDefault="00EC2A28" w:rsidP="00147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«Узнай на ощупь»</w:t>
            </w:r>
          </w:p>
        </w:tc>
      </w:tr>
      <w:tr w:rsidR="00C2211B" w:rsidRPr="00E757FA" w:rsidTr="0075658B">
        <w:trPr>
          <w:cantSplit/>
          <w:trHeight w:val="1134"/>
        </w:trPr>
        <w:tc>
          <w:tcPr>
            <w:tcW w:w="562" w:type="dxa"/>
            <w:textDirection w:val="tbRl"/>
          </w:tcPr>
          <w:p w:rsidR="00C2211B" w:rsidRDefault="00C2211B" w:rsidP="00CC3F44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78" w:type="dxa"/>
          </w:tcPr>
          <w:p w:rsidR="00C2211B" w:rsidRPr="00E757FA" w:rsidRDefault="00BD2122" w:rsidP="00147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произношения звука (Н)</w:t>
            </w:r>
          </w:p>
        </w:tc>
        <w:tc>
          <w:tcPr>
            <w:tcW w:w="1701" w:type="dxa"/>
          </w:tcPr>
          <w:p w:rsidR="00C2211B" w:rsidRPr="00E757FA" w:rsidRDefault="00D26398" w:rsidP="00147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«Гусь»</w:t>
            </w:r>
          </w:p>
        </w:tc>
        <w:tc>
          <w:tcPr>
            <w:tcW w:w="1449" w:type="dxa"/>
          </w:tcPr>
          <w:p w:rsidR="00C2211B" w:rsidRPr="00E757FA" w:rsidRDefault="00D26398" w:rsidP="00147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«Гуси»</w:t>
            </w:r>
          </w:p>
        </w:tc>
        <w:tc>
          <w:tcPr>
            <w:tcW w:w="1327" w:type="dxa"/>
          </w:tcPr>
          <w:p w:rsidR="00C2211B" w:rsidRPr="00E757FA" w:rsidRDefault="00E80536" w:rsidP="00147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«Хлопай, не ошибись»</w:t>
            </w:r>
          </w:p>
        </w:tc>
        <w:tc>
          <w:tcPr>
            <w:tcW w:w="1647" w:type="dxa"/>
          </w:tcPr>
          <w:p w:rsidR="00C2211B" w:rsidRPr="00E757FA" w:rsidRDefault="00BD2122" w:rsidP="00147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«Чашечка»</w:t>
            </w:r>
          </w:p>
        </w:tc>
        <w:tc>
          <w:tcPr>
            <w:tcW w:w="1254" w:type="dxa"/>
          </w:tcPr>
          <w:p w:rsidR="00C2211B" w:rsidRPr="00E757FA" w:rsidRDefault="00E80536" w:rsidP="00147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Чистоговорка</w:t>
            </w:r>
            <w:proofErr w:type="spellEnd"/>
          </w:p>
        </w:tc>
      </w:tr>
    </w:tbl>
    <w:p w:rsidR="00E757FA" w:rsidRPr="00E757FA" w:rsidRDefault="00E757FA" w:rsidP="00E757FA">
      <w:pPr>
        <w:spacing w:after="200" w:line="276" w:lineRule="auto"/>
        <w:rPr>
          <w:rFonts w:ascii="Calibri" w:eastAsia="Calibri" w:hAnsi="Calibri" w:cs="Times New Roman"/>
        </w:rPr>
      </w:pPr>
    </w:p>
    <w:p w:rsidR="00E757FA" w:rsidRPr="006968A2" w:rsidRDefault="00E757FA" w:rsidP="00E757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8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E757FA" w:rsidRPr="006968A2" w:rsidRDefault="00E757FA" w:rsidP="00E757FA">
      <w:pPr>
        <w:shd w:val="clear" w:color="auto" w:fill="FFFFFF"/>
        <w:spacing w:before="288" w:after="34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Воробьева Т. А., </w:t>
      </w:r>
      <w:proofErr w:type="spellStart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Крупенчук</w:t>
      </w:r>
      <w:proofErr w:type="spellEnd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И. Логопедические игры с мячом. – </w:t>
      </w:r>
      <w:proofErr w:type="gramStart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СПб.:</w:t>
      </w:r>
      <w:proofErr w:type="gramEnd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«Литера», 2010. (Серия «Уроки логопеда»).</w:t>
      </w:r>
    </w:p>
    <w:p w:rsidR="00E757FA" w:rsidRPr="006968A2" w:rsidRDefault="00E757FA" w:rsidP="00E757FA">
      <w:pPr>
        <w:shd w:val="clear" w:color="auto" w:fill="FFFFFF"/>
        <w:spacing w:before="288" w:after="34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В. Занятия по развитию речи во второй младшей группе детского сада. М</w:t>
      </w:r>
      <w:r w:rsidR="006968A2"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«Просвещение» 1989</w:t>
      </w:r>
    </w:p>
    <w:p w:rsidR="00E757FA" w:rsidRPr="006968A2" w:rsidRDefault="00E757FA" w:rsidP="00E757FA">
      <w:pPr>
        <w:shd w:val="clear" w:color="auto" w:fill="FFFFFF"/>
        <w:spacing w:before="288" w:after="34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="006968A2"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Гуськова</w:t>
      </w:r>
      <w:proofErr w:type="spellEnd"/>
      <w:r w:rsidR="006968A2"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А.А., Развитие речевого дыхания детей 3-7 лет</w:t>
      </w:r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968A2"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М: «ТЦ Сфера», 2011</w:t>
      </w:r>
    </w:p>
    <w:p w:rsidR="00E757FA" w:rsidRPr="006968A2" w:rsidRDefault="00E757FA" w:rsidP="00E757FA">
      <w:pPr>
        <w:shd w:val="clear" w:color="auto" w:fill="FFFFFF"/>
        <w:spacing w:before="288" w:after="34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Коноваленко В. В., Коноваленко С. В. Артикуляционная, пальчиковая гимнастика и дыхательно-голосовые упражнения. Москва 2005</w:t>
      </w:r>
    </w:p>
    <w:p w:rsidR="00E757FA" w:rsidRPr="006968A2" w:rsidRDefault="00E757FA" w:rsidP="00E757FA">
      <w:pPr>
        <w:shd w:val="clear" w:color="auto" w:fill="FFFFFF"/>
        <w:spacing w:before="288" w:after="34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Кныш</w:t>
      </w:r>
      <w:proofErr w:type="spellEnd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А.., Комар И. И. и др. </w:t>
      </w:r>
      <w:proofErr w:type="spellStart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Логоритмические</w:t>
      </w:r>
      <w:proofErr w:type="spellEnd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минутки: тематические занятия для дошкольников – Минск: </w:t>
      </w:r>
      <w:proofErr w:type="spellStart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Аверсэв</w:t>
      </w:r>
      <w:proofErr w:type="spellEnd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2009. – (В помощь логопеду).</w:t>
      </w:r>
    </w:p>
    <w:p w:rsidR="00E757FA" w:rsidRPr="006968A2" w:rsidRDefault="00E757FA" w:rsidP="00E757FA">
      <w:pPr>
        <w:shd w:val="clear" w:color="auto" w:fill="FFFFFF"/>
        <w:spacing w:before="288" w:after="34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Крупенчук</w:t>
      </w:r>
      <w:proofErr w:type="spellEnd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И., Воробьева Т. А. Исправляем произношение: комплексная методика коррекции артикуляционных расстройств. - </w:t>
      </w:r>
      <w:proofErr w:type="gramStart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СПб.:</w:t>
      </w:r>
      <w:proofErr w:type="gramEnd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«Литера», 2010. – (Серия «Уроки логопеда»).</w:t>
      </w:r>
    </w:p>
    <w:p w:rsidR="00E757FA" w:rsidRPr="006968A2" w:rsidRDefault="00E757FA" w:rsidP="00E757FA">
      <w:pPr>
        <w:shd w:val="clear" w:color="auto" w:fill="FFFFFF"/>
        <w:spacing w:before="288" w:after="34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Ткаченко Т. А. Логопедическая тетрадь. Развитие фонематического восприятия и навыков звукового анализа. </w:t>
      </w:r>
      <w:proofErr w:type="gramStart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СПб.:</w:t>
      </w:r>
      <w:proofErr w:type="gramEnd"/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ДЕТСТВО-ПРЕСС, 2000.</w:t>
      </w:r>
    </w:p>
    <w:p w:rsidR="00E757FA" w:rsidRPr="006968A2" w:rsidRDefault="00E757FA" w:rsidP="00E757FA">
      <w:pPr>
        <w:shd w:val="clear" w:color="auto" w:fill="FFFFFF"/>
        <w:spacing w:before="288" w:after="34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Фомичёва М. Ф. Воспитание у детей правильного произношения. - Издательство «Просвещение» Москва 1971</w:t>
      </w:r>
    </w:p>
    <w:p w:rsidR="00E757FA" w:rsidRPr="006968A2" w:rsidRDefault="00E757FA" w:rsidP="00E757FA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6B2F22" w:rsidRPr="006B2F22" w:rsidRDefault="006B2F22" w:rsidP="006B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F22" w:rsidRPr="006B2F22" w:rsidRDefault="006B2F22" w:rsidP="006B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B2F22" w:rsidRPr="006B2F22" w:rsidSect="00E75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05EC5"/>
    <w:multiLevelType w:val="hybridMultilevel"/>
    <w:tmpl w:val="1F9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17586"/>
    <w:multiLevelType w:val="hybridMultilevel"/>
    <w:tmpl w:val="E4B8F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27473"/>
    <w:multiLevelType w:val="hybridMultilevel"/>
    <w:tmpl w:val="E5EAF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64D60"/>
    <w:multiLevelType w:val="hybridMultilevel"/>
    <w:tmpl w:val="40DEE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11A41"/>
    <w:multiLevelType w:val="multilevel"/>
    <w:tmpl w:val="EEA0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F22"/>
    <w:rsid w:val="00147D02"/>
    <w:rsid w:val="001E39CB"/>
    <w:rsid w:val="00372117"/>
    <w:rsid w:val="003A765B"/>
    <w:rsid w:val="003E78E2"/>
    <w:rsid w:val="00413C19"/>
    <w:rsid w:val="00464654"/>
    <w:rsid w:val="004710EE"/>
    <w:rsid w:val="00505027"/>
    <w:rsid w:val="00546567"/>
    <w:rsid w:val="005C29E9"/>
    <w:rsid w:val="005F0200"/>
    <w:rsid w:val="00600435"/>
    <w:rsid w:val="00622C8C"/>
    <w:rsid w:val="006968A2"/>
    <w:rsid w:val="006B2F22"/>
    <w:rsid w:val="007444E0"/>
    <w:rsid w:val="0075658B"/>
    <w:rsid w:val="00766F4C"/>
    <w:rsid w:val="0078690A"/>
    <w:rsid w:val="007E72B4"/>
    <w:rsid w:val="008505A1"/>
    <w:rsid w:val="00876DA4"/>
    <w:rsid w:val="00892C12"/>
    <w:rsid w:val="008B1277"/>
    <w:rsid w:val="0099611E"/>
    <w:rsid w:val="00A44414"/>
    <w:rsid w:val="00A50EA1"/>
    <w:rsid w:val="00A67179"/>
    <w:rsid w:val="00A70A81"/>
    <w:rsid w:val="00AA30B3"/>
    <w:rsid w:val="00AB7F34"/>
    <w:rsid w:val="00B64AE7"/>
    <w:rsid w:val="00BD2122"/>
    <w:rsid w:val="00BE6530"/>
    <w:rsid w:val="00C2211B"/>
    <w:rsid w:val="00CC3F44"/>
    <w:rsid w:val="00D26398"/>
    <w:rsid w:val="00D7230C"/>
    <w:rsid w:val="00E17BF0"/>
    <w:rsid w:val="00E757FA"/>
    <w:rsid w:val="00E80536"/>
    <w:rsid w:val="00EC2A28"/>
    <w:rsid w:val="00F25EC7"/>
    <w:rsid w:val="00F9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7C507-14D2-4E5D-B8F1-2A3E4B13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0EE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E757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E75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2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1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inograd/" TargetMode="External"/><Relationship Id="rId5" Type="http://schemas.openxmlformats.org/officeDocument/2006/relationships/hyperlink" Target="http://pandia.ru/text/category/vish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8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6</cp:revision>
  <cp:lastPrinted>2023-09-14T06:59:00Z</cp:lastPrinted>
  <dcterms:created xsi:type="dcterms:W3CDTF">2023-09-13T05:58:00Z</dcterms:created>
  <dcterms:modified xsi:type="dcterms:W3CDTF">2023-09-14T07:03:00Z</dcterms:modified>
</cp:coreProperties>
</file>